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52D6" w14:textId="3CCA87C6" w:rsidR="007A3900" w:rsidRPr="0007439E" w:rsidRDefault="00110E33" w:rsidP="00D873B4">
      <w:pPr>
        <w:rPr>
          <w:rFonts w:ascii="Segoe UI Semibold" w:hAnsi="Segoe UI Semibold" w:cs="Segoe UI Semi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93E4E" wp14:editId="7943E58F">
            <wp:simplePos x="0" y="0"/>
            <wp:positionH relativeFrom="column">
              <wp:posOffset>4543425</wp:posOffset>
            </wp:positionH>
            <wp:positionV relativeFrom="paragraph">
              <wp:posOffset>-247650</wp:posOffset>
            </wp:positionV>
            <wp:extent cx="18478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39E" w:rsidRPr="0007439E">
        <w:rPr>
          <w:rFonts w:ascii="Segoe UI Semibold" w:hAnsi="Segoe UI Semibold" w:cs="Segoe UI Semilight"/>
          <w:noProof/>
          <w:sz w:val="28"/>
          <w:szCs w:val="28"/>
        </w:rPr>
        <w:t xml:space="preserve">Design Document: </w:t>
      </w:r>
      <w:r w:rsidR="0070568C">
        <w:rPr>
          <w:rFonts w:ascii="Segoe UI Semibold" w:hAnsi="Segoe UI Semibold" w:cs="Segoe UI Semilight"/>
          <w:noProof/>
          <w:sz w:val="28"/>
          <w:szCs w:val="28"/>
        </w:rPr>
        <w:t>Add Function to</w:t>
      </w:r>
      <w:r w:rsidR="00F306B7">
        <w:rPr>
          <w:rFonts w:ascii="Segoe UI Semibold" w:hAnsi="Segoe UI Semibold" w:cs="Segoe UI Semilight"/>
          <w:noProof/>
          <w:sz w:val="28"/>
          <w:szCs w:val="28"/>
        </w:rPr>
        <w:t xml:space="preserve"> Your Website</w:t>
      </w:r>
      <w:r w:rsidR="007B4354" w:rsidRPr="0007439E">
        <w:rPr>
          <w:rFonts w:ascii="Segoe UI Semibold" w:hAnsi="Segoe UI Semibold" w:cs="Segoe UI Semilight"/>
          <w:noProof/>
          <w:sz w:val="28"/>
          <w:szCs w:val="28"/>
        </w:rPr>
        <w:t xml:space="preserve"> </w:t>
      </w:r>
    </w:p>
    <w:p w14:paraId="24149584" w14:textId="77777777" w:rsidR="00EC1A36" w:rsidRPr="007B4354" w:rsidRDefault="00955C9F" w:rsidP="00E556E9">
      <w:pPr>
        <w:pBdr>
          <w:top w:val="single" w:sz="4" w:space="1" w:color="auto"/>
        </w:pBdr>
        <w:jc w:val="right"/>
        <w:rPr>
          <w:rFonts w:ascii="Segoe UI Semilight" w:hAnsi="Segoe UI Semilight" w:cs="Segoe UI Semilight"/>
          <w:color w:val="993300"/>
        </w:rPr>
      </w:pPr>
      <w:r w:rsidRPr="007B4354">
        <w:rPr>
          <w:rFonts w:ascii="Segoe UI Semilight" w:hAnsi="Segoe UI Semilight" w:cs="Segoe UI Semilight"/>
          <w:i/>
        </w:rPr>
        <w:br/>
      </w:r>
    </w:p>
    <w:p w14:paraId="44B89E27" w14:textId="77777777" w:rsidR="00B909AB" w:rsidRPr="004F2B3E" w:rsidRDefault="0007439E" w:rsidP="00110E33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4F2B3E">
        <w:rPr>
          <w:rFonts w:ascii="Segoe UI" w:hAnsi="Segoe UI" w:cs="Segoe UI"/>
        </w:rPr>
        <w:t xml:space="preserve"> Description</w:t>
      </w:r>
    </w:p>
    <w:p w14:paraId="1E58B610" w14:textId="45A7717C" w:rsidR="00EB4F32" w:rsidRDefault="00EB4F32" w:rsidP="00EB4F3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Learn how to </w:t>
      </w:r>
      <w:r w:rsidRPr="002B7364">
        <w:rPr>
          <w:rFonts w:ascii="Segoe UI" w:hAnsi="Segoe UI" w:cs="Segoe UI"/>
          <w:sz w:val="22"/>
          <w:szCs w:val="22"/>
        </w:rPr>
        <w:t>manage</w:t>
      </w:r>
      <w:r>
        <w:rPr>
          <w:rFonts w:ascii="Segoe UI" w:hAnsi="Segoe UI" w:cs="Segoe UI"/>
          <w:sz w:val="22"/>
          <w:szCs w:val="22"/>
        </w:rPr>
        <w:t xml:space="preserve"> and improve the function of</w:t>
      </w:r>
      <w:r w:rsidRPr="002B7364">
        <w:rPr>
          <w:rFonts w:ascii="Segoe UI" w:hAnsi="Segoe UI" w:cs="Segoe UI"/>
          <w:sz w:val="22"/>
          <w:szCs w:val="22"/>
        </w:rPr>
        <w:t xml:space="preserve"> your </w:t>
      </w:r>
      <w:r>
        <w:rPr>
          <w:rFonts w:ascii="Segoe UI" w:hAnsi="Segoe UI" w:cs="Segoe UI"/>
          <w:sz w:val="22"/>
          <w:szCs w:val="22"/>
        </w:rPr>
        <w:t xml:space="preserve">WordPress website with </w:t>
      </w:r>
      <w:r w:rsidR="00F30A39">
        <w:rPr>
          <w:rFonts w:ascii="Segoe UI" w:hAnsi="Segoe UI" w:cs="Segoe UI"/>
          <w:sz w:val="22"/>
          <w:szCs w:val="22"/>
        </w:rPr>
        <w:t xml:space="preserve">the </w:t>
      </w:r>
      <w:r w:rsidR="00FD6B7A">
        <w:rPr>
          <w:rFonts w:ascii="Segoe UI" w:hAnsi="Segoe UI" w:cs="Segoe UI"/>
          <w:sz w:val="22"/>
          <w:szCs w:val="22"/>
        </w:rPr>
        <w:t>plugin</w:t>
      </w:r>
      <w:r w:rsidR="00F30A39">
        <w:rPr>
          <w:rFonts w:ascii="Segoe UI" w:hAnsi="Segoe UI" w:cs="Segoe UI"/>
          <w:sz w:val="22"/>
          <w:szCs w:val="22"/>
        </w:rPr>
        <w:t xml:space="preserve"> Jetpack</w:t>
      </w:r>
      <w:r>
        <w:rPr>
          <w:rFonts w:ascii="Segoe UI" w:hAnsi="Segoe UI" w:cs="Segoe UI"/>
          <w:sz w:val="22"/>
          <w:szCs w:val="22"/>
        </w:rPr>
        <w:t xml:space="preserve">. Discover how to add a contact form, </w:t>
      </w:r>
      <w:r w:rsidR="00FD6B7A">
        <w:rPr>
          <w:rFonts w:ascii="Segoe UI" w:hAnsi="Segoe UI" w:cs="Segoe UI"/>
          <w:sz w:val="22"/>
          <w:szCs w:val="22"/>
        </w:rPr>
        <w:t>set up widget areas</w:t>
      </w:r>
      <w:r w:rsidR="005224D3">
        <w:rPr>
          <w:rFonts w:ascii="Segoe UI" w:hAnsi="Segoe UI" w:cs="Segoe UI"/>
          <w:sz w:val="22"/>
          <w:szCs w:val="22"/>
        </w:rPr>
        <w:t>, add user profiles</w:t>
      </w:r>
      <w:r>
        <w:rPr>
          <w:rFonts w:ascii="Segoe UI" w:hAnsi="Segoe UI" w:cs="Segoe UI"/>
          <w:sz w:val="22"/>
          <w:szCs w:val="22"/>
        </w:rPr>
        <w:t xml:space="preserve"> and man</w:t>
      </w:r>
      <w:r w:rsidR="005224D3"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ge comments. </w:t>
      </w:r>
    </w:p>
    <w:p w14:paraId="5AAA18BA" w14:textId="77777777" w:rsidR="0007439E" w:rsidRPr="004F2B3E" w:rsidRDefault="0007439E" w:rsidP="002245BC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4A836E69" w14:textId="77777777" w:rsidR="00B909AB" w:rsidRPr="004F2B3E" w:rsidRDefault="001C087F" w:rsidP="002245BC">
      <w:pPr>
        <w:rPr>
          <w:rFonts w:ascii="Segoe UI" w:hAnsi="Segoe UI" w:cs="Segoe UI"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>Prerequisites</w:t>
      </w:r>
      <w:r w:rsidR="00B909AB" w:rsidRPr="004F2B3E">
        <w:rPr>
          <w:rFonts w:ascii="Segoe UI" w:hAnsi="Segoe UI" w:cs="Segoe UI"/>
          <w:b/>
          <w:sz w:val="22"/>
          <w:szCs w:val="22"/>
        </w:rPr>
        <w:t>:</w:t>
      </w:r>
      <w:r w:rsidR="00B909AB" w:rsidRPr="004F2B3E">
        <w:rPr>
          <w:rFonts w:ascii="Segoe UI" w:hAnsi="Segoe UI" w:cs="Segoe UI"/>
          <w:sz w:val="22"/>
          <w:szCs w:val="22"/>
        </w:rPr>
        <w:t xml:space="preserve"> </w:t>
      </w:r>
      <w:r w:rsidR="002A1C9B">
        <w:rPr>
          <w:rFonts w:ascii="Segoe UI" w:hAnsi="Segoe UI" w:cs="Segoe UI"/>
          <w:sz w:val="22"/>
          <w:szCs w:val="22"/>
        </w:rPr>
        <w:t>Capable of using a web browser (i.e. Google Chrome, Internet Explorer, Safari or Firefox).</w:t>
      </w:r>
    </w:p>
    <w:p w14:paraId="2F2F9FFE" w14:textId="77777777" w:rsidR="0079736F" w:rsidRPr="004F2B3E" w:rsidRDefault="0079736F" w:rsidP="002245BC">
      <w:pPr>
        <w:rPr>
          <w:rFonts w:ascii="Segoe UI" w:hAnsi="Segoe UI" w:cs="Segoe UI"/>
          <w:sz w:val="22"/>
          <w:szCs w:val="22"/>
        </w:rPr>
      </w:pPr>
    </w:p>
    <w:p w14:paraId="511991B0" w14:textId="77777777" w:rsidR="009B7ED8" w:rsidRPr="004F2B3E" w:rsidRDefault="009B7ED8" w:rsidP="00110E33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 xml:space="preserve">Curriculum </w:t>
      </w:r>
      <w:r w:rsidR="004F2B3E">
        <w:rPr>
          <w:rFonts w:ascii="Segoe UI" w:hAnsi="Segoe UI" w:cs="Segoe UI"/>
          <w:b/>
          <w:sz w:val="22"/>
          <w:szCs w:val="22"/>
        </w:rPr>
        <w:t>Track</w:t>
      </w:r>
    </w:p>
    <w:p w14:paraId="5CF6F28A" w14:textId="77777777" w:rsidR="009B7ED8" w:rsidRPr="004F2B3E" w:rsidRDefault="00FB4FCD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Basics</w:t>
      </w:r>
    </w:p>
    <w:p w14:paraId="08C37DAA" w14:textId="77777777" w:rsidR="0079736F" w:rsidRPr="004F2B3E" w:rsidRDefault="0079736F" w:rsidP="002245BC">
      <w:pPr>
        <w:pStyle w:val="00BodyText"/>
        <w:ind w:left="0"/>
        <w:rPr>
          <w:rFonts w:ascii="Segoe UI" w:hAnsi="Segoe UI" w:cs="Segoe UI"/>
        </w:rPr>
      </w:pPr>
    </w:p>
    <w:p w14:paraId="4EB89AF4" w14:textId="77777777" w:rsidR="003F3B7D" w:rsidRPr="004F2B3E" w:rsidRDefault="00F55414" w:rsidP="00110E33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>Audience</w:t>
      </w:r>
    </w:p>
    <w:p w14:paraId="1B1D6553" w14:textId="77777777" w:rsidR="00F55414" w:rsidRDefault="001C087F" w:rsidP="002245BC">
      <w:pPr>
        <w:pStyle w:val="00BodyText"/>
        <w:ind w:left="0"/>
        <w:rPr>
          <w:rFonts w:ascii="Segoe UI" w:hAnsi="Segoe UI" w:cs="Segoe UI"/>
        </w:rPr>
      </w:pPr>
      <w:r w:rsidRPr="004F2B3E">
        <w:rPr>
          <w:rFonts w:ascii="Segoe UI" w:hAnsi="Segoe UI" w:cs="Segoe UI"/>
        </w:rPr>
        <w:t xml:space="preserve">Adults </w:t>
      </w:r>
    </w:p>
    <w:p w14:paraId="51C4DD18" w14:textId="77777777" w:rsidR="0007439E" w:rsidRPr="004F2B3E" w:rsidRDefault="0007439E" w:rsidP="002245BC">
      <w:pPr>
        <w:pStyle w:val="00BodyText"/>
        <w:ind w:left="0"/>
        <w:rPr>
          <w:rFonts w:ascii="Segoe UI" w:hAnsi="Segoe UI" w:cs="Segoe UI"/>
        </w:rPr>
      </w:pPr>
    </w:p>
    <w:p w14:paraId="0862C78D" w14:textId="77777777" w:rsidR="00F55414" w:rsidRPr="004F2B3E" w:rsidRDefault="00F55414" w:rsidP="00110E33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>Course Length</w:t>
      </w:r>
    </w:p>
    <w:p w14:paraId="508E19EE" w14:textId="77777777" w:rsidR="00F55414" w:rsidRPr="004F2B3E" w:rsidRDefault="00F55414" w:rsidP="002245BC">
      <w:pPr>
        <w:rPr>
          <w:rFonts w:ascii="Segoe UI" w:hAnsi="Segoe UI" w:cs="Segoe UI"/>
          <w:sz w:val="22"/>
          <w:szCs w:val="22"/>
        </w:rPr>
      </w:pPr>
      <w:r w:rsidRPr="004F2B3E">
        <w:rPr>
          <w:rFonts w:ascii="Segoe UI" w:hAnsi="Segoe UI" w:cs="Segoe UI"/>
          <w:sz w:val="22"/>
          <w:szCs w:val="22"/>
        </w:rPr>
        <w:t>90 minutes</w:t>
      </w:r>
    </w:p>
    <w:p w14:paraId="768591A7" w14:textId="77777777" w:rsidR="00F55414" w:rsidRPr="004F2B3E" w:rsidRDefault="00F55414" w:rsidP="002245BC">
      <w:pPr>
        <w:rPr>
          <w:rFonts w:ascii="Segoe UI" w:hAnsi="Segoe UI" w:cs="Segoe UI"/>
          <w:sz w:val="22"/>
          <w:szCs w:val="22"/>
        </w:rPr>
      </w:pPr>
    </w:p>
    <w:p w14:paraId="7D31BDD5" w14:textId="77777777" w:rsidR="00F55414" w:rsidRPr="004F2B3E" w:rsidRDefault="00F55414" w:rsidP="00110E33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>Training Method</w:t>
      </w:r>
    </w:p>
    <w:p w14:paraId="784C927B" w14:textId="77777777" w:rsidR="00A149B4" w:rsidRPr="004F2B3E" w:rsidRDefault="003A55B9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Instructor-led hands-on</w:t>
      </w:r>
    </w:p>
    <w:p w14:paraId="2C9C6D80" w14:textId="77777777" w:rsidR="002673C2" w:rsidRPr="004F2B3E" w:rsidRDefault="002673C2" w:rsidP="002245BC">
      <w:pPr>
        <w:rPr>
          <w:rFonts w:ascii="Segoe UI" w:hAnsi="Segoe UI" w:cs="Segoe UI"/>
          <w:sz w:val="22"/>
          <w:szCs w:val="22"/>
        </w:rPr>
      </w:pPr>
    </w:p>
    <w:p w14:paraId="082181DF" w14:textId="77777777" w:rsidR="00F55414" w:rsidRPr="004F2B3E" w:rsidRDefault="00F55414" w:rsidP="00110E33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>Purpose</w:t>
      </w:r>
    </w:p>
    <w:p w14:paraId="08800E99" w14:textId="42211228" w:rsidR="002673C2" w:rsidRPr="00375766" w:rsidRDefault="003A55B9" w:rsidP="002245BC">
      <w:pPr>
        <w:rPr>
          <w:rFonts w:ascii="Segoe UI" w:hAnsi="Segoe UI" w:cs="Segoe UI"/>
          <w:color w:val="000000"/>
          <w:sz w:val="22"/>
          <w:szCs w:val="22"/>
        </w:rPr>
      </w:pPr>
      <w:r w:rsidRPr="00375766">
        <w:rPr>
          <w:rFonts w:ascii="Segoe UI" w:hAnsi="Segoe UI" w:cs="Segoe UI"/>
          <w:color w:val="000000"/>
          <w:sz w:val="22"/>
          <w:szCs w:val="22"/>
        </w:rPr>
        <w:t>T</w:t>
      </w:r>
      <w:r w:rsidR="00165FCE" w:rsidRPr="00375766">
        <w:rPr>
          <w:rFonts w:ascii="Segoe UI" w:hAnsi="Segoe UI" w:cs="Segoe UI"/>
          <w:color w:val="000000"/>
          <w:sz w:val="22"/>
          <w:szCs w:val="22"/>
        </w:rPr>
        <w:t xml:space="preserve">o </w:t>
      </w:r>
      <w:r w:rsidR="00057513" w:rsidRPr="00375766">
        <w:rPr>
          <w:rFonts w:ascii="Segoe UI" w:hAnsi="Segoe UI" w:cs="Segoe UI"/>
          <w:color w:val="000000"/>
          <w:sz w:val="22"/>
          <w:szCs w:val="22"/>
        </w:rPr>
        <w:t xml:space="preserve">show new users how </w:t>
      </w:r>
      <w:r w:rsidR="00F6398A">
        <w:rPr>
          <w:rFonts w:ascii="Segoe UI" w:hAnsi="Segoe UI" w:cs="Segoe UI"/>
          <w:color w:val="000000"/>
          <w:sz w:val="22"/>
          <w:szCs w:val="22"/>
        </w:rPr>
        <w:t>to utilize the features available through the Jetpack plugin using the example of how to add a contact form</w:t>
      </w:r>
      <w:r w:rsidR="009435AD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F6398A">
        <w:rPr>
          <w:rFonts w:ascii="Segoe UI" w:hAnsi="Segoe UI" w:cs="Segoe UI"/>
          <w:color w:val="000000"/>
          <w:sz w:val="22"/>
          <w:szCs w:val="22"/>
        </w:rPr>
        <w:t>Demonstrate how widgets can enhance the web visitors experience</w:t>
      </w:r>
      <w:r w:rsidR="009435AD">
        <w:rPr>
          <w:rFonts w:ascii="Segoe UI" w:hAnsi="Segoe UI" w:cs="Segoe UI"/>
          <w:color w:val="000000"/>
          <w:sz w:val="22"/>
          <w:szCs w:val="22"/>
        </w:rPr>
        <w:t>,</w:t>
      </w:r>
      <w:r w:rsidR="00F6398A">
        <w:rPr>
          <w:rFonts w:ascii="Segoe UI" w:hAnsi="Segoe UI" w:cs="Segoe UI"/>
          <w:color w:val="000000"/>
          <w:sz w:val="22"/>
          <w:szCs w:val="22"/>
        </w:rPr>
        <w:t xml:space="preserve"> how to</w:t>
      </w:r>
      <w:r w:rsidR="009435AD">
        <w:rPr>
          <w:rFonts w:ascii="Segoe UI" w:hAnsi="Segoe UI" w:cs="Segoe UI"/>
          <w:color w:val="000000"/>
          <w:sz w:val="22"/>
          <w:szCs w:val="22"/>
        </w:rPr>
        <w:t xml:space="preserve"> add user profiles and</w:t>
      </w:r>
      <w:r w:rsidR="00F6398A">
        <w:rPr>
          <w:rFonts w:ascii="Segoe UI" w:hAnsi="Segoe UI" w:cs="Segoe UI"/>
          <w:color w:val="000000"/>
          <w:sz w:val="22"/>
          <w:szCs w:val="22"/>
        </w:rPr>
        <w:t xml:space="preserve"> manage comments on posts.</w:t>
      </w:r>
    </w:p>
    <w:p w14:paraId="33BCBB1B" w14:textId="77777777" w:rsidR="00CA7DAB" w:rsidRPr="004F2B3E" w:rsidRDefault="00CA7DAB" w:rsidP="002245BC">
      <w:pPr>
        <w:rPr>
          <w:rFonts w:ascii="Segoe UI" w:hAnsi="Segoe UI" w:cs="Segoe UI"/>
          <w:sz w:val="22"/>
          <w:szCs w:val="22"/>
        </w:rPr>
      </w:pPr>
    </w:p>
    <w:p w14:paraId="6A62C523" w14:textId="77777777" w:rsidR="00CA7DAB" w:rsidRPr="004F2B3E" w:rsidRDefault="00CA7DAB" w:rsidP="00110E33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4F2B3E">
        <w:rPr>
          <w:rFonts w:ascii="Segoe UI" w:hAnsi="Segoe UI" w:cs="Segoe UI"/>
        </w:rPr>
        <w:t>Equipment Requirements</w:t>
      </w:r>
    </w:p>
    <w:p w14:paraId="4043F08E" w14:textId="77777777" w:rsidR="00DC4D02" w:rsidRPr="004F2B3E" w:rsidRDefault="00DC4D02" w:rsidP="00DC4D02">
      <w:pPr>
        <w:rPr>
          <w:rFonts w:ascii="Segoe UI" w:hAnsi="Segoe UI" w:cs="Segoe UI"/>
          <w:sz w:val="22"/>
          <w:szCs w:val="22"/>
        </w:rPr>
      </w:pPr>
      <w:r w:rsidRPr="004F2B3E">
        <w:rPr>
          <w:rFonts w:ascii="Segoe UI" w:hAnsi="Segoe UI" w:cs="Segoe UI"/>
          <w:sz w:val="22"/>
          <w:szCs w:val="22"/>
        </w:rPr>
        <w:t>P</w:t>
      </w:r>
      <w:r>
        <w:rPr>
          <w:rFonts w:ascii="Segoe UI" w:hAnsi="Segoe UI" w:cs="Segoe UI"/>
          <w:sz w:val="22"/>
          <w:szCs w:val="22"/>
        </w:rPr>
        <w:t xml:space="preserve">rojector and projection screen; computers with internet access for the instructor and each participant; </w:t>
      </w:r>
      <w:r w:rsidRPr="004F2B3E">
        <w:rPr>
          <w:rFonts w:ascii="Segoe UI" w:hAnsi="Segoe UI" w:cs="Segoe UI"/>
          <w:sz w:val="22"/>
          <w:szCs w:val="22"/>
        </w:rPr>
        <w:t>laser pointer</w:t>
      </w:r>
      <w:r>
        <w:rPr>
          <w:rFonts w:ascii="Segoe UI" w:hAnsi="Segoe UI" w:cs="Segoe UI"/>
          <w:sz w:val="22"/>
          <w:szCs w:val="22"/>
        </w:rPr>
        <w:t xml:space="preserve"> (recommended)</w:t>
      </w:r>
      <w:r w:rsidRPr="004F2B3E">
        <w:rPr>
          <w:rFonts w:ascii="Segoe UI" w:hAnsi="Segoe UI" w:cs="Segoe UI"/>
          <w:sz w:val="22"/>
          <w:szCs w:val="22"/>
        </w:rPr>
        <w:tab/>
      </w:r>
    </w:p>
    <w:p w14:paraId="0F5671D9" w14:textId="77777777" w:rsidR="00F8414F" w:rsidRPr="004F2B3E" w:rsidRDefault="00F8414F" w:rsidP="002245BC">
      <w:pPr>
        <w:rPr>
          <w:rFonts w:ascii="Segoe UI" w:hAnsi="Segoe UI" w:cs="Segoe UI"/>
          <w:sz w:val="22"/>
          <w:szCs w:val="22"/>
        </w:rPr>
      </w:pPr>
    </w:p>
    <w:p w14:paraId="025A38E0" w14:textId="77777777" w:rsidR="00CA7DAB" w:rsidRPr="004F2B3E" w:rsidRDefault="00CA7DAB" w:rsidP="00110E33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4F2B3E">
        <w:rPr>
          <w:rFonts w:ascii="Segoe UI" w:hAnsi="Segoe UI" w:cs="Segoe UI"/>
        </w:rPr>
        <w:t>Software Requirements</w:t>
      </w:r>
    </w:p>
    <w:p w14:paraId="5A448ED6" w14:textId="77777777" w:rsidR="00CA7DAB" w:rsidRPr="004F2B3E" w:rsidRDefault="002A1C9B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One of the following. Windows 7, Linux or OS X.</w:t>
      </w:r>
      <w:r w:rsidRPr="004F2B3E">
        <w:rPr>
          <w:rFonts w:ascii="Segoe UI" w:hAnsi="Segoe UI" w:cs="Segoe UI"/>
          <w:sz w:val="22"/>
          <w:szCs w:val="22"/>
        </w:rPr>
        <w:tab/>
      </w:r>
      <w:r w:rsidR="00F06EA2" w:rsidRPr="004F2B3E">
        <w:rPr>
          <w:rFonts w:ascii="Segoe UI" w:hAnsi="Segoe UI" w:cs="Segoe UI"/>
          <w:sz w:val="22"/>
          <w:szCs w:val="22"/>
        </w:rPr>
        <w:tab/>
      </w:r>
      <w:r w:rsidR="00F06EA2" w:rsidRPr="004F2B3E">
        <w:rPr>
          <w:rFonts w:ascii="Segoe UI" w:hAnsi="Segoe UI" w:cs="Segoe UI"/>
          <w:sz w:val="22"/>
          <w:szCs w:val="22"/>
        </w:rPr>
        <w:tab/>
      </w:r>
      <w:r w:rsidR="00F06EA2" w:rsidRPr="004F2B3E">
        <w:rPr>
          <w:rFonts w:ascii="Segoe UI" w:hAnsi="Segoe UI" w:cs="Segoe UI"/>
          <w:sz w:val="22"/>
          <w:szCs w:val="22"/>
        </w:rPr>
        <w:tab/>
      </w:r>
    </w:p>
    <w:p w14:paraId="1328A10E" w14:textId="77777777" w:rsidR="00CA7DAB" w:rsidRPr="004F2B3E" w:rsidRDefault="00CA7DAB" w:rsidP="002245BC">
      <w:pPr>
        <w:rPr>
          <w:rFonts w:ascii="Segoe UI" w:hAnsi="Segoe UI" w:cs="Segoe UI"/>
          <w:sz w:val="22"/>
          <w:szCs w:val="22"/>
        </w:rPr>
      </w:pPr>
    </w:p>
    <w:p w14:paraId="18B7637D" w14:textId="77777777" w:rsidR="00CA7DAB" w:rsidRPr="004F2B3E" w:rsidRDefault="00CA7DAB" w:rsidP="00110E33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4F2B3E">
        <w:rPr>
          <w:rFonts w:ascii="Segoe UI" w:hAnsi="Segoe UI" w:cs="Segoe UI"/>
        </w:rPr>
        <w:t>Material Requirements</w:t>
      </w:r>
    </w:p>
    <w:p w14:paraId="4E707E3D" w14:textId="77777777" w:rsidR="00D0222F" w:rsidRPr="004F2B3E" w:rsidRDefault="00CA6856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</w:t>
      </w:r>
      <w:r w:rsidR="00F06EA2" w:rsidRPr="004F2B3E">
        <w:rPr>
          <w:rFonts w:ascii="Segoe UI" w:hAnsi="Segoe UI" w:cs="Segoe UI"/>
          <w:sz w:val="22"/>
          <w:szCs w:val="22"/>
        </w:rPr>
        <w:t xml:space="preserve">ens or pencils, </w:t>
      </w:r>
      <w:r>
        <w:rPr>
          <w:rFonts w:ascii="Segoe UI" w:hAnsi="Segoe UI" w:cs="Segoe UI"/>
          <w:sz w:val="22"/>
          <w:szCs w:val="22"/>
        </w:rPr>
        <w:t xml:space="preserve">activity sheets, </w:t>
      </w:r>
      <w:r w:rsidR="00F06EA2" w:rsidRPr="004F2B3E">
        <w:rPr>
          <w:rFonts w:ascii="Segoe UI" w:hAnsi="Segoe UI" w:cs="Segoe UI"/>
          <w:sz w:val="22"/>
          <w:szCs w:val="22"/>
        </w:rPr>
        <w:t>handouts, participant surveys</w:t>
      </w:r>
      <w:r w:rsidR="00834265" w:rsidRPr="004F2B3E">
        <w:rPr>
          <w:rFonts w:ascii="Segoe UI" w:hAnsi="Segoe UI" w:cs="Segoe UI"/>
          <w:sz w:val="22"/>
          <w:szCs w:val="22"/>
        </w:rPr>
        <w:t xml:space="preserve"> </w:t>
      </w:r>
    </w:p>
    <w:p w14:paraId="4CA7BD1B" w14:textId="77777777" w:rsidR="00F06EA2" w:rsidRPr="004F2B3E" w:rsidRDefault="00F06EA2" w:rsidP="002245BC">
      <w:pPr>
        <w:rPr>
          <w:rFonts w:ascii="Segoe UI" w:hAnsi="Segoe UI" w:cs="Segoe UI"/>
          <w:sz w:val="22"/>
          <w:szCs w:val="22"/>
        </w:rPr>
      </w:pPr>
    </w:p>
    <w:p w14:paraId="5A0E9192" w14:textId="77777777" w:rsidR="00EF5005" w:rsidRPr="004F2B3E" w:rsidRDefault="00EF5005" w:rsidP="00110E33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4F2B3E">
        <w:rPr>
          <w:rFonts w:ascii="Segoe UI" w:hAnsi="Segoe UI" w:cs="Segoe UI"/>
          <w:b/>
          <w:sz w:val="22"/>
          <w:szCs w:val="22"/>
        </w:rPr>
        <w:t>Objectives</w:t>
      </w:r>
    </w:p>
    <w:p w14:paraId="4E12EDF4" w14:textId="1E079996" w:rsidR="002B64F5" w:rsidRDefault="00C54899" w:rsidP="002B64F5">
      <w:pPr>
        <w:rPr>
          <w:rFonts w:ascii="Segoe UI" w:hAnsi="Segoe UI" w:cs="Segoe UI"/>
          <w:sz w:val="22"/>
          <w:szCs w:val="22"/>
        </w:rPr>
      </w:pPr>
      <w:r w:rsidRPr="004F2B3E">
        <w:rPr>
          <w:rFonts w:ascii="Segoe UI" w:hAnsi="Segoe UI" w:cs="Segoe UI"/>
          <w:sz w:val="22"/>
          <w:szCs w:val="22"/>
        </w:rPr>
        <w:t>At the end of the se</w:t>
      </w:r>
      <w:r w:rsidR="00902440" w:rsidRPr="004F2B3E">
        <w:rPr>
          <w:rFonts w:ascii="Segoe UI" w:hAnsi="Segoe UI" w:cs="Segoe UI"/>
          <w:sz w:val="22"/>
          <w:szCs w:val="22"/>
        </w:rPr>
        <w:t>ssion, learners will:</w:t>
      </w:r>
      <w:r w:rsidR="002673C2" w:rsidRPr="004F2B3E">
        <w:rPr>
          <w:rFonts w:ascii="Segoe UI" w:hAnsi="Segoe UI" w:cs="Segoe UI"/>
          <w:sz w:val="22"/>
          <w:szCs w:val="22"/>
        </w:rPr>
        <w:t xml:space="preserve"> </w:t>
      </w:r>
    </w:p>
    <w:p w14:paraId="24063AB9" w14:textId="09592A0B" w:rsidR="009435AD" w:rsidRDefault="009435AD" w:rsidP="00AB4A50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Know what features are available within the Jetpack plugin</w:t>
      </w:r>
    </w:p>
    <w:p w14:paraId="5359ECC0" w14:textId="068DB607" w:rsidR="00A87573" w:rsidRDefault="00F6733D" w:rsidP="00AB4A50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Create a </w:t>
      </w:r>
      <w:r w:rsidR="009435AD">
        <w:rPr>
          <w:rFonts w:ascii="Segoe UI" w:hAnsi="Segoe UI" w:cs="Segoe UI"/>
          <w:sz w:val="22"/>
          <w:szCs w:val="22"/>
        </w:rPr>
        <w:t xml:space="preserve">contact </w:t>
      </w:r>
      <w:r>
        <w:rPr>
          <w:rFonts w:ascii="Segoe UI" w:hAnsi="Segoe UI" w:cs="Segoe UI"/>
          <w:sz w:val="22"/>
          <w:szCs w:val="22"/>
        </w:rPr>
        <w:t xml:space="preserve">form </w:t>
      </w:r>
    </w:p>
    <w:p w14:paraId="1F4B274E" w14:textId="642B6B0F" w:rsidR="00500B7E" w:rsidRDefault="002675C2" w:rsidP="00AB4A50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Add and edit</w:t>
      </w:r>
      <w:r w:rsidR="00506651">
        <w:rPr>
          <w:rFonts w:ascii="Segoe UI" w:hAnsi="Segoe UI" w:cs="Segoe UI"/>
          <w:sz w:val="22"/>
          <w:szCs w:val="22"/>
        </w:rPr>
        <w:t xml:space="preserve"> W</w:t>
      </w:r>
      <w:r w:rsidR="00500B7E">
        <w:rPr>
          <w:rFonts w:ascii="Segoe UI" w:hAnsi="Segoe UI" w:cs="Segoe UI"/>
          <w:sz w:val="22"/>
          <w:szCs w:val="22"/>
        </w:rPr>
        <w:t>idget areas</w:t>
      </w:r>
    </w:p>
    <w:p w14:paraId="7D0AF3D0" w14:textId="4052CACC" w:rsidR="002675C2" w:rsidRPr="002675C2" w:rsidRDefault="002675C2" w:rsidP="002675C2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Add and manage user profiles </w:t>
      </w:r>
    </w:p>
    <w:p w14:paraId="3D6BDAD9" w14:textId="77777777" w:rsidR="00500B7E" w:rsidRDefault="00002F81" w:rsidP="00AB4A50">
      <w:pPr>
        <w:numPr>
          <w:ilvl w:val="0"/>
          <w:numId w:val="9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Manage comments</w:t>
      </w:r>
    </w:p>
    <w:p w14:paraId="416B8D03" w14:textId="77777777" w:rsidR="002673C2" w:rsidRPr="004F2B3E" w:rsidRDefault="002673C2" w:rsidP="002245BC">
      <w:pPr>
        <w:rPr>
          <w:rFonts w:ascii="Segoe UI" w:hAnsi="Segoe UI" w:cs="Segoe UI"/>
          <w:sz w:val="22"/>
          <w:szCs w:val="22"/>
        </w:rPr>
      </w:pPr>
    </w:p>
    <w:p w14:paraId="560D9224" w14:textId="77777777" w:rsidR="00EF5005" w:rsidRPr="004F2B3E" w:rsidRDefault="00400E5F" w:rsidP="00110E33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4F2B3E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4F2B3E">
        <w:rPr>
          <w:rFonts w:ascii="Segoe UI" w:hAnsi="Segoe UI" w:cs="Segoe UI"/>
          <w:b/>
          <w:sz w:val="22"/>
          <w:szCs w:val="22"/>
        </w:rPr>
        <w:t>(</w:t>
      </w:r>
      <w:r w:rsidRPr="004F2B3E">
        <w:rPr>
          <w:rFonts w:ascii="Segoe UI" w:hAnsi="Segoe UI" w:cs="Segoe UI"/>
          <w:b/>
          <w:sz w:val="22"/>
          <w:szCs w:val="22"/>
        </w:rPr>
        <w:t>s</w:t>
      </w:r>
      <w:r w:rsidR="00746196" w:rsidRPr="004F2B3E">
        <w:rPr>
          <w:rFonts w:ascii="Segoe UI" w:hAnsi="Segoe UI" w:cs="Segoe UI"/>
          <w:b/>
          <w:sz w:val="22"/>
          <w:szCs w:val="22"/>
        </w:rPr>
        <w:t>)</w:t>
      </w:r>
    </w:p>
    <w:p w14:paraId="61AC580D" w14:textId="77777777" w:rsidR="00C805B5" w:rsidRPr="004F2B3E" w:rsidRDefault="00F06EA2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 w:rsidRPr="004F2B3E">
        <w:rPr>
          <w:rFonts w:ascii="Segoe UI" w:hAnsi="Segoe UI" w:cs="Segoe UI"/>
        </w:rPr>
        <w:lastRenderedPageBreak/>
        <w:t xml:space="preserve">Successful completion of </w:t>
      </w:r>
      <w:r w:rsidR="00290F3D">
        <w:rPr>
          <w:rFonts w:ascii="Segoe UI" w:hAnsi="Segoe UI" w:cs="Segoe UI"/>
        </w:rPr>
        <w:t xml:space="preserve">class </w:t>
      </w:r>
      <w:r w:rsidR="000C324F" w:rsidRPr="004F2B3E">
        <w:rPr>
          <w:rFonts w:ascii="Segoe UI" w:hAnsi="Segoe UI" w:cs="Segoe UI"/>
        </w:rPr>
        <w:t>activities</w:t>
      </w:r>
    </w:p>
    <w:p w14:paraId="2BBAD6EC" w14:textId="77777777" w:rsidR="002D2307" w:rsidRPr="004F2B3E" w:rsidRDefault="002D2307" w:rsidP="002245BC">
      <w:pPr>
        <w:rPr>
          <w:rFonts w:ascii="Segoe UI" w:hAnsi="Segoe UI" w:cs="Segoe UI"/>
          <w:sz w:val="22"/>
          <w:szCs w:val="22"/>
        </w:rPr>
      </w:pPr>
    </w:p>
    <w:p w14:paraId="39D3DA4D" w14:textId="77777777" w:rsidR="00657C85" w:rsidRPr="004F2B3E" w:rsidRDefault="00400E5F" w:rsidP="00110E33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4F2B3E">
        <w:rPr>
          <w:rFonts w:ascii="Segoe UI" w:hAnsi="Segoe UI" w:cs="Segoe UI"/>
        </w:rPr>
        <w:t>Content Outline</w:t>
      </w:r>
    </w:p>
    <w:p w14:paraId="0F6A8927" w14:textId="77777777" w:rsidR="004F0DE8" w:rsidRPr="004F2B3E" w:rsidRDefault="004F0DE8" w:rsidP="00B27BEE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 w:rsidRPr="004F2B3E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4F2B3E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595FAB" w:rsidRPr="00DC09E6">
        <w:rPr>
          <w:rFonts w:ascii="Segoe UI" w:eastAsia="MS Mincho" w:hAnsi="Segoe UI" w:cs="Segoe UI"/>
          <w:b/>
          <w:sz w:val="22"/>
          <w:szCs w:val="22"/>
          <w:lang w:eastAsia="ja-JP"/>
        </w:rPr>
        <w:t>(</w:t>
      </w:r>
      <w:r w:rsidR="00290F3D" w:rsidRPr="00DC09E6">
        <w:rPr>
          <w:rFonts w:ascii="Segoe UI" w:eastAsia="MS Mincho" w:hAnsi="Segoe UI" w:cs="Segoe UI"/>
          <w:b/>
          <w:sz w:val="22"/>
          <w:szCs w:val="22"/>
          <w:lang w:eastAsia="ja-JP"/>
        </w:rPr>
        <w:t>3</w:t>
      </w:r>
      <w:r w:rsidR="00DC09E6" w:rsidRPr="00DC09E6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</w:t>
      </w:r>
      <w:r w:rsidR="00C61142" w:rsidRPr="00DC09E6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 w:rsidR="00C41085" w:rsidRPr="00DC09E6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14:paraId="051C5418" w14:textId="77777777" w:rsidR="00006815" w:rsidRDefault="00006815" w:rsidP="00AB4A50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the following topics that will be covered in class:</w:t>
      </w:r>
    </w:p>
    <w:p w14:paraId="2AD2D5AA" w14:textId="27D12EC3" w:rsidR="004F0DE8" w:rsidRDefault="00290F3D" w:rsidP="00006815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Terminology &amp;</w:t>
      </w:r>
      <w:r w:rsidR="009613A9">
        <w:rPr>
          <w:rFonts w:ascii="Segoe UI" w:eastAsia="MS Mincho" w:hAnsi="Segoe UI" w:cs="Segoe UI"/>
          <w:sz w:val="22"/>
          <w:szCs w:val="22"/>
          <w:lang w:eastAsia="ja-JP"/>
        </w:rPr>
        <w:t xml:space="preserve"> D</w:t>
      </w:r>
      <w:r w:rsidR="00983417">
        <w:rPr>
          <w:rFonts w:ascii="Segoe UI" w:eastAsia="MS Mincho" w:hAnsi="Segoe UI" w:cs="Segoe UI"/>
          <w:sz w:val="22"/>
          <w:szCs w:val="22"/>
          <w:lang w:eastAsia="ja-JP"/>
        </w:rPr>
        <w:t>escriptions</w:t>
      </w:r>
    </w:p>
    <w:p w14:paraId="76AD5C7B" w14:textId="4F1C879D" w:rsidR="002675C2" w:rsidRDefault="002675C2" w:rsidP="00006815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Review Jetpack plugin</w:t>
      </w:r>
    </w:p>
    <w:p w14:paraId="0B8BD241" w14:textId="325545F6" w:rsidR="00D02855" w:rsidRPr="00D02855" w:rsidRDefault="00D02855" w:rsidP="00D02855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How to add a contact form</w:t>
      </w:r>
    </w:p>
    <w:p w14:paraId="755BB664" w14:textId="73C1DB2F" w:rsidR="00384823" w:rsidRPr="004F2B3E" w:rsidRDefault="003F3FA9" w:rsidP="00006815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How to add and edit widgets</w:t>
      </w:r>
    </w:p>
    <w:p w14:paraId="40EB3B87" w14:textId="7C52303B" w:rsidR="009613A9" w:rsidRDefault="003F3FA9" w:rsidP="009E6A2A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Add and manage users</w:t>
      </w:r>
    </w:p>
    <w:p w14:paraId="091D5340" w14:textId="495DB0E4" w:rsidR="00006815" w:rsidRDefault="003F3FA9" w:rsidP="00670402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How to manage comments</w:t>
      </w:r>
    </w:p>
    <w:p w14:paraId="450F68CF" w14:textId="77777777" w:rsidR="00290F3D" w:rsidRDefault="00290F3D" w:rsidP="00B27BE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Topics, Talking Points, and Activities (85 mins.)</w:t>
      </w:r>
    </w:p>
    <w:p w14:paraId="7B34ADA1" w14:textId="77777777" w:rsidR="00290F3D" w:rsidRPr="00AB4A50" w:rsidRDefault="00112CDB" w:rsidP="00D1060E">
      <w:pPr>
        <w:numPr>
          <w:ilvl w:val="0"/>
          <w:numId w:val="10"/>
        </w:numPr>
        <w:spacing w:after="60"/>
        <w:ind w:left="360"/>
        <w:rPr>
          <w:rFonts w:ascii="Segoe UI" w:eastAsia="MS Mincho" w:hAnsi="Segoe UI" w:cs="Segoe UI"/>
          <w:i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Terminology &amp;</w:t>
      </w:r>
      <w:r w:rsidR="004F530E">
        <w:rPr>
          <w:rFonts w:ascii="Segoe UI" w:eastAsia="MS Mincho" w:hAnsi="Segoe UI" w:cs="Segoe UI"/>
          <w:sz w:val="22"/>
          <w:szCs w:val="22"/>
          <w:lang w:eastAsia="ja-JP"/>
        </w:rPr>
        <w:t xml:space="preserve"> D</w:t>
      </w:r>
      <w:r w:rsidR="00C12F93" w:rsidRPr="00AB4A50">
        <w:rPr>
          <w:rFonts w:ascii="Segoe UI" w:eastAsia="MS Mincho" w:hAnsi="Segoe UI" w:cs="Segoe UI"/>
          <w:sz w:val="22"/>
          <w:szCs w:val="22"/>
          <w:lang w:eastAsia="ja-JP"/>
        </w:rPr>
        <w:t xml:space="preserve">escriptions </w:t>
      </w:r>
    </w:p>
    <w:p w14:paraId="2EF5F0ED" w14:textId="723E2022" w:rsidR="00C12F93" w:rsidRPr="00290F3D" w:rsidRDefault="00C12F93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 w:rsidRPr="00290F3D">
        <w:rPr>
          <w:rFonts w:ascii="Segoe UI" w:eastAsia="MS Mincho" w:hAnsi="Segoe UI" w:cs="Segoe UI"/>
          <w:sz w:val="22"/>
          <w:szCs w:val="22"/>
          <w:lang w:eastAsia="ja-JP"/>
        </w:rPr>
        <w:t>Define</w:t>
      </w:r>
      <w:r w:rsidR="00D069AB" w:rsidRPr="00290F3D">
        <w:rPr>
          <w:rFonts w:ascii="Segoe UI" w:eastAsia="MS Mincho" w:hAnsi="Segoe UI" w:cs="Segoe UI"/>
          <w:sz w:val="22"/>
          <w:szCs w:val="22"/>
          <w:lang w:eastAsia="ja-JP"/>
        </w:rPr>
        <w:t xml:space="preserve"> the following terms </w:t>
      </w:r>
      <w:r w:rsidR="00DD5C06">
        <w:rPr>
          <w:rFonts w:ascii="Segoe UI" w:eastAsia="MS Mincho" w:hAnsi="Segoe UI" w:cs="Segoe UI"/>
          <w:sz w:val="22"/>
          <w:szCs w:val="22"/>
          <w:lang w:eastAsia="ja-JP"/>
        </w:rPr>
        <w:t>for participants:</w:t>
      </w:r>
    </w:p>
    <w:p w14:paraId="48CC10AC" w14:textId="4342196A" w:rsidR="001F0CC2" w:rsidRDefault="001F0CC2" w:rsidP="001F0CC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Jetpack</w:t>
      </w:r>
      <w:r w:rsidRPr="00DD5F13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 free plugin offered by WordPress.com for </w:t>
      </w:r>
      <w:r w:rsidR="00C25484">
        <w:rPr>
          <w:rFonts w:ascii="Segoe UI" w:eastAsia="MS Mincho" w:hAnsi="Segoe UI" w:cs="Segoe UI"/>
          <w:sz w:val="22"/>
          <w:szCs w:val="22"/>
          <w:lang w:eastAsia="ja-JP"/>
        </w:rPr>
        <w:t>adding function to a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site</w:t>
      </w:r>
    </w:p>
    <w:p w14:paraId="57A87B43" w14:textId="77777777" w:rsidR="001F0CC2" w:rsidRPr="004F2B3E" w:rsidRDefault="001F0CC2" w:rsidP="001F0CC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Comments</w:t>
      </w:r>
      <w:r w:rsidRPr="004F2B3E">
        <w:rPr>
          <w:rFonts w:ascii="Segoe UI" w:eastAsia="MS Mincho" w:hAnsi="Segoe UI" w:cs="Segoe UI"/>
          <w:b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allows website visitors to discuss the topics posted on your site</w:t>
      </w:r>
    </w:p>
    <w:p w14:paraId="758D9EF1" w14:textId="77777777" w:rsidR="001F0CC2" w:rsidRDefault="001F0CC2" w:rsidP="001F0CC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Contact Form</w:t>
      </w:r>
      <w:r w:rsidRPr="004F2B3E">
        <w:rPr>
          <w:rFonts w:ascii="Segoe UI" w:eastAsia="MS Mincho" w:hAnsi="Segoe UI" w:cs="Segoe UI"/>
          <w:b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offers your visitors the opportunity to get in touch, without displaying your personal email address</w:t>
      </w:r>
    </w:p>
    <w:p w14:paraId="090726E4" w14:textId="77777777" w:rsidR="001F0CC2" w:rsidRDefault="001F0CC2" w:rsidP="001F0CC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Widget</w:t>
      </w:r>
      <w:r w:rsidRPr="00430E5C">
        <w:rPr>
          <w:rFonts w:ascii="Segoe UI" w:eastAsia="MS Mincho" w:hAnsi="Segoe UI" w:cs="Segoe UI"/>
          <w:sz w:val="22"/>
          <w:szCs w:val="22"/>
          <w:lang w:eastAsia="ja-JP"/>
        </w:rPr>
        <w:t>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 tool for populating content, navigation menus and lists within a sidebar area of a WordPress website</w:t>
      </w:r>
    </w:p>
    <w:p w14:paraId="2DA162EE" w14:textId="0250A787" w:rsidR="001F0CC2" w:rsidRPr="00590707" w:rsidRDefault="001F0CC2" w:rsidP="001F0CC2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1F0CC2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User Profile: </w:t>
      </w:r>
      <w:r w:rsidR="00D65CBC" w:rsidRPr="00D65CBC">
        <w:rPr>
          <w:rFonts w:ascii="Segoe UI" w:eastAsia="MS Mincho" w:hAnsi="Segoe UI" w:cs="Segoe UI"/>
          <w:sz w:val="22"/>
          <w:szCs w:val="22"/>
          <w:lang w:eastAsia="ja-JP"/>
        </w:rPr>
        <w:t>defines user permissions using a role management system</w:t>
      </w:r>
    </w:p>
    <w:p w14:paraId="7FD76B4F" w14:textId="77777777" w:rsidR="00F4678B" w:rsidRDefault="00F4678B" w:rsidP="00F4678B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Spam</w:t>
      </w:r>
      <w:r>
        <w:rPr>
          <w:rFonts w:ascii="Segoe UI" w:eastAsia="MS Mincho" w:hAnsi="Segoe UI" w:cs="Segoe UI"/>
          <w:sz w:val="22"/>
          <w:szCs w:val="22"/>
          <w:lang w:eastAsia="ja-JP"/>
        </w:rPr>
        <w:t>: electronic junk mail or junk postings</w:t>
      </w:r>
    </w:p>
    <w:p w14:paraId="0F9F302B" w14:textId="77777777" w:rsidR="004F530E" w:rsidRDefault="004F530E" w:rsidP="006E2DA8">
      <w:pPr>
        <w:spacing w:after="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4F530E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4F530E">
        <w:rPr>
          <w:rFonts w:ascii="Segoe UI" w:eastAsia="MS Mincho" w:hAnsi="Segoe UI" w:cs="Segoe UI"/>
          <w:b/>
          <w:sz w:val="22"/>
          <w:szCs w:val="22"/>
          <w:lang w:eastAsia="ja-JP"/>
        </w:rPr>
        <w:t>Activity #1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4F530E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14:paraId="6907891B" w14:textId="77777777" w:rsidR="00685D3A" w:rsidRDefault="00685D3A" w:rsidP="00B27BEE">
      <w:pPr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14:paraId="6123C672" w14:textId="1C041BCE" w:rsidR="004F530E" w:rsidRDefault="005A57A2" w:rsidP="00D1060E">
      <w:pPr>
        <w:numPr>
          <w:ilvl w:val="0"/>
          <w:numId w:val="10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Jetpack Review</w:t>
      </w:r>
    </w:p>
    <w:p w14:paraId="3EC09A42" w14:textId="10EDF23A" w:rsidR="00584402" w:rsidRDefault="00404F1B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how WordPress.com includes one plugin by default called Jetpack</w:t>
      </w:r>
      <w:r w:rsidR="00E83A4A"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14:paraId="0B0502A6" w14:textId="0EEC0E51" w:rsidR="00404F1B" w:rsidRDefault="00404F1B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Note several features of the Jetpack require upgrading to a paid hosting plan.</w:t>
      </w:r>
    </w:p>
    <w:p w14:paraId="13724269" w14:textId="0C769283" w:rsidR="00404F1B" w:rsidRDefault="00404F1B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Review the features available with the free plan</w:t>
      </w:r>
    </w:p>
    <w:p w14:paraId="216A777C" w14:textId="03F87939" w:rsidR="00404F1B" w:rsidRDefault="00404F1B" w:rsidP="00E27277">
      <w:pPr>
        <w:numPr>
          <w:ilvl w:val="1"/>
          <w:numId w:val="3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755528">
        <w:rPr>
          <w:rFonts w:ascii="Segoe UI" w:eastAsia="MS Mincho" w:hAnsi="Segoe UI" w:cs="Segoe UI"/>
          <w:b/>
          <w:sz w:val="22"/>
          <w:szCs w:val="22"/>
          <w:lang w:eastAsia="ja-JP"/>
        </w:rPr>
        <w:t>Plugins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located in the left menu</w:t>
      </w:r>
    </w:p>
    <w:p w14:paraId="0BFB6F83" w14:textId="77777777" w:rsidR="00F67605" w:rsidRDefault="00755528" w:rsidP="00E27277">
      <w:pPr>
        <w:numPr>
          <w:ilvl w:val="1"/>
          <w:numId w:val="3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Review the list of </w:t>
      </w:r>
      <w:r w:rsidRPr="00755528">
        <w:rPr>
          <w:rFonts w:ascii="Segoe UI" w:eastAsia="MS Mincho" w:hAnsi="Segoe UI" w:cs="Segoe UI"/>
          <w:i/>
          <w:sz w:val="22"/>
          <w:szCs w:val="22"/>
          <w:lang w:eastAsia="ja-JP"/>
        </w:rPr>
        <w:t>ACTIVE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features and those that require an upgraded paid plan</w:t>
      </w:r>
    </w:p>
    <w:p w14:paraId="41DA53F8" w14:textId="2621D09B" w:rsidR="00F67605" w:rsidRDefault="00F67605" w:rsidP="00F67605">
      <w:pPr>
        <w:numPr>
          <w:ilvl w:val="0"/>
          <w:numId w:val="10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How to add a contact form</w:t>
      </w:r>
    </w:p>
    <w:p w14:paraId="72460BC2" w14:textId="6BF48D88" w:rsidR="00D56EE0" w:rsidRDefault="006D5D0B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</w:t>
      </w:r>
      <w:r w:rsidR="00D56EE0">
        <w:rPr>
          <w:rFonts w:ascii="Segoe UI" w:eastAsia="MS Mincho" w:hAnsi="Segoe UI" w:cs="Segoe UI"/>
          <w:sz w:val="22"/>
          <w:szCs w:val="22"/>
          <w:lang w:eastAsia="ja-JP"/>
        </w:rPr>
        <w:t xml:space="preserve">ive demo </w:t>
      </w:r>
      <w:r w:rsidR="00E83A4A">
        <w:rPr>
          <w:rFonts w:ascii="Segoe UI" w:eastAsia="MS Mincho" w:hAnsi="Segoe UI" w:cs="Segoe UI"/>
          <w:sz w:val="22"/>
          <w:szCs w:val="22"/>
          <w:lang w:eastAsia="ja-JP"/>
        </w:rPr>
        <w:t xml:space="preserve">how </w:t>
      </w:r>
      <w:r w:rsidR="00755528">
        <w:rPr>
          <w:rFonts w:ascii="Segoe UI" w:eastAsia="MS Mincho" w:hAnsi="Segoe UI" w:cs="Segoe UI"/>
          <w:sz w:val="22"/>
          <w:szCs w:val="22"/>
          <w:lang w:eastAsia="ja-JP"/>
        </w:rPr>
        <w:t xml:space="preserve">to apply </w:t>
      </w:r>
      <w:r w:rsidR="00C30502">
        <w:rPr>
          <w:rFonts w:ascii="Segoe UI" w:eastAsia="MS Mincho" w:hAnsi="Segoe UI" w:cs="Segoe UI"/>
          <w:sz w:val="22"/>
          <w:szCs w:val="22"/>
          <w:lang w:eastAsia="ja-JP"/>
        </w:rPr>
        <w:t>Jetpack’s</w:t>
      </w:r>
      <w:r w:rsidR="00755528">
        <w:rPr>
          <w:rFonts w:ascii="Segoe UI" w:eastAsia="MS Mincho" w:hAnsi="Segoe UI" w:cs="Segoe UI"/>
          <w:sz w:val="22"/>
          <w:szCs w:val="22"/>
          <w:lang w:eastAsia="ja-JP"/>
        </w:rPr>
        <w:t xml:space="preserve"> Form Builder feature</w:t>
      </w:r>
      <w:r w:rsidR="00D56EE0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14:paraId="043E0180" w14:textId="20B5B810" w:rsidR="00D56EE0" w:rsidRDefault="00A32247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</w:t>
      </w:r>
      <w:r w:rsidR="00132B6C">
        <w:rPr>
          <w:rFonts w:ascii="Segoe UI" w:eastAsia="MS Mincho" w:hAnsi="Segoe UI" w:cs="Segoe UI"/>
          <w:sz w:val="22"/>
          <w:szCs w:val="22"/>
          <w:lang w:eastAsia="ja-JP"/>
        </w:rPr>
        <w:t xml:space="preserve">on </w:t>
      </w:r>
      <w:r w:rsidR="00132B6C">
        <w:rPr>
          <w:rFonts w:ascii="Segoe UI" w:eastAsia="MS Mincho" w:hAnsi="Segoe UI" w:cs="Segoe UI"/>
          <w:b/>
          <w:sz w:val="22"/>
          <w:szCs w:val="22"/>
          <w:lang w:eastAsia="ja-JP"/>
        </w:rPr>
        <w:t>Pages</w:t>
      </w:r>
      <w:r w:rsidR="00E83A4A">
        <w:rPr>
          <w:rFonts w:ascii="Segoe UI" w:eastAsia="MS Mincho" w:hAnsi="Segoe UI" w:cs="Segoe UI"/>
          <w:sz w:val="22"/>
          <w:szCs w:val="22"/>
          <w:lang w:eastAsia="ja-JP"/>
        </w:rPr>
        <w:t xml:space="preserve"> located in the left menu</w:t>
      </w:r>
    </w:p>
    <w:p w14:paraId="59CC2DE4" w14:textId="4AF73AF5" w:rsidR="00670858" w:rsidRDefault="00094BB9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the </w:t>
      </w:r>
      <w:r w:rsidRPr="00094BB9">
        <w:rPr>
          <w:rFonts w:ascii="Segoe UI" w:eastAsia="MS Mincho" w:hAnsi="Segoe UI" w:cs="Segoe UI"/>
          <w:b/>
          <w:sz w:val="22"/>
          <w:szCs w:val="22"/>
          <w:lang w:eastAsia="ja-JP"/>
        </w:rPr>
        <w:t>Contact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page</w:t>
      </w:r>
    </w:p>
    <w:p w14:paraId="099D9FD9" w14:textId="4267858E" w:rsidR="00094BB9" w:rsidRDefault="00094BB9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With the curser i</w:t>
      </w:r>
      <w:r w:rsidR="002C2903">
        <w:rPr>
          <w:rFonts w:ascii="Segoe UI" w:eastAsia="MS Mincho" w:hAnsi="Segoe UI" w:cs="Segoe UI"/>
          <w:sz w:val="22"/>
          <w:szCs w:val="22"/>
          <w:lang w:eastAsia="ja-JP"/>
        </w:rPr>
        <w:t>n the body of the page</w:t>
      </w:r>
      <w:r w:rsidR="00E27277">
        <w:rPr>
          <w:rFonts w:ascii="Segoe UI" w:eastAsia="MS Mincho" w:hAnsi="Segoe UI" w:cs="Segoe UI"/>
          <w:sz w:val="22"/>
          <w:szCs w:val="22"/>
          <w:lang w:eastAsia="ja-JP"/>
        </w:rPr>
        <w:t>, click the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carrot next to the plus/circle icon</w:t>
      </w:r>
    </w:p>
    <w:p w14:paraId="646C6227" w14:textId="1B04CFC9" w:rsidR="00094BB9" w:rsidRPr="00C11F92" w:rsidRDefault="00094BB9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</w:t>
      </w:r>
      <w:r w:rsidRPr="00094BB9">
        <w:rPr>
          <w:rFonts w:ascii="Segoe UI" w:eastAsia="MS Mincho" w:hAnsi="Segoe UI" w:cs="Segoe UI"/>
          <w:b/>
          <w:sz w:val="22"/>
          <w:szCs w:val="22"/>
          <w:lang w:eastAsia="ja-JP"/>
        </w:rPr>
        <w:t>Add Contact Form</w:t>
      </w:r>
    </w:p>
    <w:p w14:paraId="5BC837FB" w14:textId="3C0A1935" w:rsidR="00C11F92" w:rsidRDefault="00F71BD8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F71BD8">
        <w:rPr>
          <w:rFonts w:ascii="Segoe UI" w:eastAsia="MS Mincho" w:hAnsi="Segoe UI" w:cs="Segoe UI"/>
          <w:sz w:val="22"/>
          <w:szCs w:val="22"/>
          <w:lang w:eastAsia="ja-JP"/>
        </w:rPr>
        <w:t>Click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Pr="00F71BD8">
        <w:rPr>
          <w:rFonts w:ascii="Segoe UI" w:eastAsia="MS Mincho" w:hAnsi="Segoe UI" w:cs="Segoe UI"/>
          <w:sz w:val="22"/>
          <w:szCs w:val="22"/>
          <w:lang w:eastAsia="ja-JP"/>
        </w:rPr>
        <w:t>the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Add New Field </w:t>
      </w:r>
      <w:r w:rsidRPr="00F71BD8">
        <w:rPr>
          <w:rFonts w:ascii="Segoe UI" w:eastAsia="MS Mincho" w:hAnsi="Segoe UI" w:cs="Segoe UI"/>
          <w:sz w:val="22"/>
          <w:szCs w:val="22"/>
          <w:lang w:eastAsia="ja-JP"/>
        </w:rPr>
        <w:t>button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near the bottom of the window</w:t>
      </w:r>
    </w:p>
    <w:p w14:paraId="7E23BCAC" w14:textId="63054A76" w:rsidR="00F71BD8" w:rsidRDefault="00F71BD8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Type in </w:t>
      </w:r>
      <w:r w:rsidRPr="00F71BD8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Please send me weekly </w:t>
      </w:r>
      <w:r>
        <w:rPr>
          <w:rFonts w:ascii="Segoe UI" w:eastAsia="MS Mincho" w:hAnsi="Segoe UI" w:cs="Segoe UI"/>
          <w:i/>
          <w:sz w:val="22"/>
          <w:szCs w:val="22"/>
          <w:lang w:eastAsia="ja-JP"/>
        </w:rPr>
        <w:t>recipes to try at home</w:t>
      </w:r>
      <w:r>
        <w:rPr>
          <w:rFonts w:ascii="Segoe UI" w:eastAsia="MS Mincho" w:hAnsi="Segoe UI" w:cs="Segoe UI"/>
          <w:sz w:val="22"/>
          <w:szCs w:val="22"/>
          <w:lang w:eastAsia="ja-JP"/>
        </w:rPr>
        <w:t>.</w:t>
      </w:r>
    </w:p>
    <w:p w14:paraId="1247AEB0" w14:textId="0F2CDD83" w:rsidR="00F71BD8" w:rsidRDefault="00F71BD8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</w:t>
      </w:r>
      <w:r w:rsidRPr="00F71BD8">
        <w:rPr>
          <w:rFonts w:ascii="Segoe UI" w:eastAsia="MS Mincho" w:hAnsi="Segoe UI" w:cs="Segoe UI"/>
          <w:b/>
          <w:sz w:val="22"/>
          <w:szCs w:val="22"/>
          <w:lang w:eastAsia="ja-JP"/>
        </w:rPr>
        <w:t>Checkbox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from the Field Type dropdown menu</w:t>
      </w:r>
    </w:p>
    <w:p w14:paraId="473AAB67" w14:textId="30CE6CD4" w:rsidR="00F71BD8" w:rsidRDefault="00F71BD8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Click the blue </w:t>
      </w:r>
      <w:r w:rsidRPr="00F71BD8">
        <w:rPr>
          <w:rFonts w:ascii="Segoe UI" w:eastAsia="MS Mincho" w:hAnsi="Segoe UI" w:cs="Segoe UI"/>
          <w:b/>
          <w:sz w:val="22"/>
          <w:szCs w:val="22"/>
          <w:lang w:eastAsia="ja-JP"/>
        </w:rPr>
        <w:t>Insert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55E1AE27" w14:textId="4DE2E7B5" w:rsidR="00D07F7B" w:rsidRPr="00132B6C" w:rsidRDefault="00D07F7B" w:rsidP="00E27277">
      <w:pPr>
        <w:numPr>
          <w:ilvl w:val="1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Then click outside the window to close it</w:t>
      </w:r>
    </w:p>
    <w:p w14:paraId="62BEC67D" w14:textId="7AA69382" w:rsidR="00D07F7B" w:rsidRDefault="00D07F7B" w:rsidP="00D07F7B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Live demo how to edit Jetpack’s Form Builder feature:</w:t>
      </w:r>
    </w:p>
    <w:p w14:paraId="4BD19BC0" w14:textId="5047BC28" w:rsidR="00D07F7B" w:rsidRDefault="00D07F7B" w:rsidP="00E27277">
      <w:pPr>
        <w:numPr>
          <w:ilvl w:val="0"/>
          <w:numId w:val="3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Click anywhere on the form</w:t>
      </w:r>
    </w:p>
    <w:p w14:paraId="4350F5A2" w14:textId="23B6D01E" w:rsidR="00D07F7B" w:rsidRDefault="00D07F7B" w:rsidP="00E27277">
      <w:pPr>
        <w:numPr>
          <w:ilvl w:val="0"/>
          <w:numId w:val="3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Pencil </w:t>
      </w:r>
      <w:r w:rsidRPr="00D07F7B">
        <w:rPr>
          <w:rFonts w:ascii="Segoe UI" w:eastAsia="MS Mincho" w:hAnsi="Segoe UI" w:cs="Segoe UI"/>
          <w:sz w:val="22"/>
          <w:szCs w:val="22"/>
          <w:lang w:eastAsia="ja-JP"/>
        </w:rPr>
        <w:t>icon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>
        <w:rPr>
          <w:rFonts w:ascii="Segoe UI" w:eastAsia="MS Mincho" w:hAnsi="Segoe UI" w:cs="Segoe UI"/>
          <w:sz w:val="22"/>
          <w:szCs w:val="22"/>
          <w:lang w:eastAsia="ja-JP"/>
        </w:rPr>
        <w:t>page</w:t>
      </w:r>
    </w:p>
    <w:p w14:paraId="5310E289" w14:textId="3343C77E" w:rsidR="00D07F7B" w:rsidRDefault="00D07F7B" w:rsidP="00E27277">
      <w:pPr>
        <w:numPr>
          <w:ilvl w:val="0"/>
          <w:numId w:val="3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T</w:t>
      </w:r>
      <w:r w:rsidRPr="00D07F7B">
        <w:rPr>
          <w:rFonts w:ascii="Segoe UI" w:eastAsia="MS Mincho" w:hAnsi="Segoe UI" w:cs="Segoe UI"/>
          <w:b/>
          <w:sz w:val="22"/>
          <w:szCs w:val="22"/>
          <w:lang w:eastAsia="ja-JP"/>
        </w:rPr>
        <w:t>rash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icon to the right of the Website form field</w:t>
      </w:r>
    </w:p>
    <w:p w14:paraId="374A5DE9" w14:textId="1673FE71" w:rsidR="00D07F7B" w:rsidRDefault="00D07F7B" w:rsidP="00E27277">
      <w:pPr>
        <w:numPr>
          <w:ilvl w:val="0"/>
          <w:numId w:val="3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blue </w:t>
      </w:r>
      <w:r w:rsidRPr="00D07F7B">
        <w:rPr>
          <w:rFonts w:ascii="Segoe UI" w:eastAsia="MS Mincho" w:hAnsi="Segoe UI" w:cs="Segoe UI"/>
          <w:b/>
          <w:sz w:val="22"/>
          <w:szCs w:val="22"/>
          <w:lang w:eastAsia="ja-JP"/>
        </w:rPr>
        <w:t>Update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6BF4A4B5" w14:textId="712227F2" w:rsidR="00D07F7B" w:rsidRDefault="00D07F7B" w:rsidP="00D07F7B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Live demo how to edit the send-to address of Jetpack’s Form Builder feature:</w:t>
      </w:r>
    </w:p>
    <w:p w14:paraId="4A48F53B" w14:textId="7A85705F" w:rsidR="00D07F7B" w:rsidRDefault="00D07F7B" w:rsidP="00E27277">
      <w:pPr>
        <w:numPr>
          <w:ilvl w:val="0"/>
          <w:numId w:val="3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With the form </w:t>
      </w:r>
      <w:r w:rsidR="00E27277">
        <w:rPr>
          <w:rFonts w:ascii="Segoe UI" w:eastAsia="MS Mincho" w:hAnsi="Segoe UI" w:cs="Segoe UI"/>
          <w:sz w:val="22"/>
          <w:szCs w:val="22"/>
          <w:lang w:eastAsia="ja-JP"/>
        </w:rPr>
        <w:t>window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still open click on the </w:t>
      </w:r>
      <w:r w:rsidRPr="00D07F7B">
        <w:rPr>
          <w:rFonts w:ascii="Segoe UI" w:eastAsia="MS Mincho" w:hAnsi="Segoe UI" w:cs="Segoe UI"/>
          <w:b/>
          <w:sz w:val="22"/>
          <w:szCs w:val="22"/>
          <w:lang w:eastAsia="ja-JP"/>
        </w:rPr>
        <w:t>Settings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14:paraId="15E8DABA" w14:textId="458ABF2E" w:rsidR="00D07F7B" w:rsidRDefault="00D07F7B" w:rsidP="00E27277">
      <w:pPr>
        <w:numPr>
          <w:ilvl w:val="0"/>
          <w:numId w:val="3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Enter an email address</w:t>
      </w:r>
    </w:p>
    <w:p w14:paraId="211BE0C6" w14:textId="6AD95FDB" w:rsidR="00D07F7B" w:rsidRDefault="00D07F7B" w:rsidP="00E27277">
      <w:pPr>
        <w:numPr>
          <w:ilvl w:val="0"/>
          <w:numId w:val="3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Enter a subject line</w:t>
      </w:r>
    </w:p>
    <w:p w14:paraId="76D52AD7" w14:textId="303F482D" w:rsidR="00D07F7B" w:rsidRDefault="00D07F7B" w:rsidP="00E27277">
      <w:pPr>
        <w:numPr>
          <w:ilvl w:val="0"/>
          <w:numId w:val="3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blue </w:t>
      </w:r>
      <w:r w:rsidRPr="00D07F7B">
        <w:rPr>
          <w:rFonts w:ascii="Segoe UI" w:eastAsia="MS Mincho" w:hAnsi="Segoe UI" w:cs="Segoe UI"/>
          <w:b/>
          <w:sz w:val="22"/>
          <w:szCs w:val="22"/>
          <w:lang w:eastAsia="ja-JP"/>
        </w:rPr>
        <w:t>Update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460FEBD4" w14:textId="77777777" w:rsidR="006E2DA8" w:rsidRDefault="006E2DA8" w:rsidP="006E2DA8">
      <w:pPr>
        <w:spacing w:after="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983F8A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983F8A">
        <w:rPr>
          <w:rFonts w:ascii="Segoe UI" w:eastAsia="MS Mincho" w:hAnsi="Segoe UI" w:cs="Segoe UI"/>
          <w:b/>
          <w:sz w:val="22"/>
          <w:szCs w:val="22"/>
          <w:lang w:eastAsia="ja-JP"/>
        </w:rPr>
        <w:t>Activity #2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983F8A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14:paraId="4CD644C3" w14:textId="77777777" w:rsidR="004F7746" w:rsidRPr="004F7746" w:rsidRDefault="004F7746" w:rsidP="006E2DA8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14:paraId="33FB8CF0" w14:textId="42B1371F" w:rsidR="004F7746" w:rsidRPr="004F530E" w:rsidRDefault="00404F1B" w:rsidP="004F7746">
      <w:pPr>
        <w:numPr>
          <w:ilvl w:val="0"/>
          <w:numId w:val="22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How to </w:t>
      </w:r>
      <w:r w:rsidR="00F67605">
        <w:rPr>
          <w:rFonts w:ascii="Segoe UI" w:eastAsia="MS Mincho" w:hAnsi="Segoe UI" w:cs="Segoe UI"/>
          <w:sz w:val="22"/>
          <w:szCs w:val="22"/>
          <w:lang w:eastAsia="ja-JP"/>
        </w:rPr>
        <w:t>add and edit a Widget</w:t>
      </w:r>
    </w:p>
    <w:p w14:paraId="239C6E6A" w14:textId="3ACC7CF2" w:rsidR="00F67605" w:rsidRDefault="00F67605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Describe Widgets as an area on the web page for highlighting recent activity, specific topics, </w:t>
      </w:r>
      <w:r w:rsidR="00031E81">
        <w:rPr>
          <w:rFonts w:ascii="Segoe UI" w:eastAsia="MS Mincho" w:hAnsi="Segoe UI" w:cs="Segoe UI"/>
          <w:sz w:val="22"/>
          <w:szCs w:val="22"/>
          <w:lang w:eastAsia="ja-JP"/>
        </w:rPr>
        <w:t>social trea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ds, encourage </w:t>
      </w:r>
      <w:r w:rsidR="00031E81">
        <w:rPr>
          <w:rFonts w:ascii="Segoe UI" w:eastAsia="MS Mincho" w:hAnsi="Segoe UI" w:cs="Segoe UI"/>
          <w:sz w:val="22"/>
          <w:szCs w:val="22"/>
          <w:lang w:eastAsia="ja-JP"/>
        </w:rPr>
        <w:t xml:space="preserve">email or RSS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signup, </w:t>
      </w:r>
      <w:r w:rsidR="00031E81">
        <w:rPr>
          <w:rFonts w:ascii="Segoe UI" w:eastAsia="MS Mincho" w:hAnsi="Segoe UI" w:cs="Segoe UI"/>
          <w:sz w:val="22"/>
          <w:szCs w:val="22"/>
          <w:lang w:eastAsia="ja-JP"/>
        </w:rPr>
        <w:t>and adding a location map.</w:t>
      </w:r>
    </w:p>
    <w:p w14:paraId="0F2D2311" w14:textId="273CCCAA" w:rsidR="00F67605" w:rsidRDefault="00F67605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Be sure to note how the location of a widget area will be different from one theme to the next</w:t>
      </w:r>
    </w:p>
    <w:p w14:paraId="6AAB59B7" w14:textId="1E1E630D" w:rsidR="00990CBC" w:rsidRDefault="009B6987" w:rsidP="00D1060E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Live demo how</w:t>
      </w:r>
      <w:r w:rsidR="00082CDA">
        <w:rPr>
          <w:rFonts w:ascii="Segoe UI" w:eastAsia="MS Mincho" w:hAnsi="Segoe UI" w:cs="Segoe UI"/>
          <w:sz w:val="22"/>
          <w:szCs w:val="22"/>
          <w:lang w:eastAsia="ja-JP"/>
        </w:rPr>
        <w:t xml:space="preserve"> to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86920">
        <w:rPr>
          <w:rFonts w:ascii="Segoe UI" w:eastAsia="MS Mincho" w:hAnsi="Segoe UI" w:cs="Segoe UI"/>
          <w:sz w:val="22"/>
          <w:szCs w:val="22"/>
          <w:lang w:eastAsia="ja-JP"/>
        </w:rPr>
        <w:t>remove a Widget</w:t>
      </w:r>
      <w:r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14:paraId="53F572A0" w14:textId="77777777" w:rsidR="00990CBC" w:rsidRDefault="009B6987" w:rsidP="00E27277">
      <w:pPr>
        <w:numPr>
          <w:ilvl w:val="1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990CBC">
        <w:rPr>
          <w:rFonts w:ascii="Segoe UI" w:eastAsia="MS Mincho" w:hAnsi="Segoe UI" w:cs="Segoe UI"/>
          <w:sz w:val="22"/>
          <w:szCs w:val="22"/>
          <w:lang w:eastAsia="ja-JP"/>
        </w:rPr>
        <w:t xml:space="preserve">Click </w:t>
      </w:r>
      <w:r w:rsidR="002955F1" w:rsidRPr="00990CBC">
        <w:rPr>
          <w:rFonts w:ascii="Segoe UI" w:eastAsia="MS Mincho" w:hAnsi="Segoe UI" w:cs="Segoe UI"/>
          <w:sz w:val="22"/>
          <w:szCs w:val="22"/>
          <w:lang w:eastAsia="ja-JP"/>
        </w:rPr>
        <w:t xml:space="preserve">on the grey </w:t>
      </w:r>
      <w:r w:rsidR="002955F1" w:rsidRPr="00990CBC">
        <w:rPr>
          <w:rFonts w:ascii="Segoe UI" w:eastAsia="MS Mincho" w:hAnsi="Segoe UI" w:cs="Segoe UI"/>
          <w:b/>
          <w:sz w:val="22"/>
          <w:szCs w:val="22"/>
          <w:lang w:eastAsia="ja-JP"/>
        </w:rPr>
        <w:t>Customize</w:t>
      </w:r>
      <w:r w:rsidRPr="00990CBC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955F1" w:rsidRPr="00990CBC">
        <w:rPr>
          <w:rFonts w:ascii="Segoe UI" w:eastAsia="MS Mincho" w:hAnsi="Segoe UI" w:cs="Segoe UI"/>
          <w:sz w:val="22"/>
          <w:szCs w:val="22"/>
          <w:lang w:eastAsia="ja-JP"/>
        </w:rPr>
        <w:t xml:space="preserve">button </w:t>
      </w:r>
      <w:r w:rsidRPr="00990CBC">
        <w:rPr>
          <w:rFonts w:ascii="Segoe UI" w:eastAsia="MS Mincho" w:hAnsi="Segoe UI" w:cs="Segoe UI"/>
          <w:sz w:val="22"/>
          <w:szCs w:val="22"/>
          <w:lang w:eastAsia="ja-JP"/>
        </w:rPr>
        <w:t>located in the left menu</w:t>
      </w:r>
      <w:r w:rsidR="002955F1" w:rsidRPr="00990CBC">
        <w:rPr>
          <w:rFonts w:ascii="Segoe UI" w:eastAsia="MS Mincho" w:hAnsi="Segoe UI" w:cs="Segoe UI"/>
          <w:sz w:val="22"/>
          <w:szCs w:val="22"/>
          <w:lang w:eastAsia="ja-JP"/>
        </w:rPr>
        <w:t xml:space="preserve"> next to Themes</w:t>
      </w:r>
    </w:p>
    <w:p w14:paraId="6108EC15" w14:textId="2E55C596" w:rsidR="00286920" w:rsidRDefault="00286920" w:rsidP="00E27277">
      <w:pPr>
        <w:numPr>
          <w:ilvl w:val="1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286920">
        <w:rPr>
          <w:rFonts w:ascii="Segoe UI" w:eastAsia="MS Mincho" w:hAnsi="Segoe UI" w:cs="Segoe UI"/>
          <w:b/>
          <w:sz w:val="22"/>
          <w:szCs w:val="22"/>
          <w:lang w:eastAsia="ja-JP"/>
        </w:rPr>
        <w:t>Widgets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 the left menu</w:t>
      </w:r>
    </w:p>
    <w:p w14:paraId="2B89CACF" w14:textId="60362D55" w:rsidR="00286920" w:rsidRPr="00286920" w:rsidRDefault="00286920" w:rsidP="00E27277">
      <w:pPr>
        <w:numPr>
          <w:ilvl w:val="1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286920">
        <w:rPr>
          <w:rFonts w:ascii="Segoe UI" w:eastAsia="MS Mincho" w:hAnsi="Segoe UI" w:cs="Segoe UI"/>
          <w:b/>
          <w:sz w:val="22"/>
          <w:szCs w:val="22"/>
          <w:lang w:eastAsia="ja-JP"/>
        </w:rPr>
        <w:t>Footer</w:t>
      </w:r>
    </w:p>
    <w:p w14:paraId="1975F052" w14:textId="3F194F16" w:rsidR="00286920" w:rsidRDefault="00286920" w:rsidP="00E27277">
      <w:pPr>
        <w:numPr>
          <w:ilvl w:val="1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86920">
        <w:rPr>
          <w:rFonts w:ascii="Segoe UI" w:eastAsia="MS Mincho" w:hAnsi="Segoe UI" w:cs="Segoe UI"/>
          <w:sz w:val="22"/>
          <w:szCs w:val="22"/>
          <w:lang w:eastAsia="ja-JP"/>
        </w:rPr>
        <w:t>Click on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Search </w:t>
      </w:r>
      <w:r w:rsidRPr="00286920">
        <w:rPr>
          <w:rFonts w:ascii="Segoe UI" w:eastAsia="MS Mincho" w:hAnsi="Segoe UI" w:cs="Segoe UI"/>
          <w:sz w:val="22"/>
          <w:szCs w:val="22"/>
          <w:lang w:eastAsia="ja-JP"/>
        </w:rPr>
        <w:t>(it should appear by default)</w:t>
      </w:r>
    </w:p>
    <w:p w14:paraId="48FBDE73" w14:textId="513312E9" w:rsidR="00286920" w:rsidRDefault="00286920" w:rsidP="00E27277">
      <w:pPr>
        <w:numPr>
          <w:ilvl w:val="1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2C2903">
        <w:rPr>
          <w:rFonts w:ascii="Segoe UI" w:eastAsia="MS Mincho" w:hAnsi="Segoe UI" w:cs="Segoe UI"/>
          <w:b/>
          <w:sz w:val="22"/>
          <w:szCs w:val="22"/>
          <w:lang w:eastAsia="ja-JP"/>
        </w:rPr>
        <w:t>Remove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14:paraId="0191CB5B" w14:textId="786D2BBA" w:rsidR="00286920" w:rsidRDefault="00286920" w:rsidP="00E27277">
      <w:pPr>
        <w:numPr>
          <w:ilvl w:val="1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blue </w:t>
      </w:r>
      <w:r w:rsidRPr="002C2903">
        <w:rPr>
          <w:rFonts w:ascii="Segoe UI" w:eastAsia="MS Mincho" w:hAnsi="Segoe UI" w:cs="Segoe UI"/>
          <w:b/>
          <w:sz w:val="22"/>
          <w:szCs w:val="22"/>
          <w:lang w:eastAsia="ja-JP"/>
        </w:rPr>
        <w:t>Save &amp; Publish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1EBE248B" w14:textId="5F536A35" w:rsidR="00286920" w:rsidRPr="00286920" w:rsidRDefault="00286920" w:rsidP="00286920">
      <w:pPr>
        <w:numPr>
          <w:ilvl w:val="1"/>
          <w:numId w:val="1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Live demo how </w:t>
      </w:r>
      <w:r w:rsidR="00082CDA">
        <w:rPr>
          <w:rFonts w:ascii="Segoe UI" w:eastAsia="MS Mincho" w:hAnsi="Segoe UI" w:cs="Segoe UI"/>
          <w:sz w:val="22"/>
          <w:szCs w:val="22"/>
          <w:lang w:eastAsia="ja-JP"/>
        </w:rPr>
        <w:t>to add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 Widget:</w:t>
      </w:r>
    </w:p>
    <w:p w14:paraId="66A66B83" w14:textId="77777777" w:rsidR="00286920" w:rsidRDefault="00286920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990CBC"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grey </w:t>
      </w:r>
      <w:r w:rsidRPr="00990CBC">
        <w:rPr>
          <w:rFonts w:ascii="Segoe UI" w:eastAsia="MS Mincho" w:hAnsi="Segoe UI" w:cs="Segoe UI"/>
          <w:b/>
          <w:sz w:val="22"/>
          <w:szCs w:val="22"/>
          <w:lang w:eastAsia="ja-JP"/>
        </w:rPr>
        <w:t>Customize</w:t>
      </w:r>
      <w:r w:rsidRPr="00990CBC">
        <w:rPr>
          <w:rFonts w:ascii="Segoe UI" w:eastAsia="MS Mincho" w:hAnsi="Segoe UI" w:cs="Segoe UI"/>
          <w:sz w:val="22"/>
          <w:szCs w:val="22"/>
          <w:lang w:eastAsia="ja-JP"/>
        </w:rPr>
        <w:t xml:space="preserve"> button located in the left menu next to Themes</w:t>
      </w:r>
    </w:p>
    <w:p w14:paraId="197769A4" w14:textId="77777777" w:rsidR="00286920" w:rsidRDefault="00286920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286920">
        <w:rPr>
          <w:rFonts w:ascii="Segoe UI" w:eastAsia="MS Mincho" w:hAnsi="Segoe UI" w:cs="Segoe UI"/>
          <w:b/>
          <w:sz w:val="22"/>
          <w:szCs w:val="22"/>
          <w:lang w:eastAsia="ja-JP"/>
        </w:rPr>
        <w:t>Widgets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in the left menu</w:t>
      </w:r>
    </w:p>
    <w:p w14:paraId="151C8562" w14:textId="77777777" w:rsidR="00286920" w:rsidRPr="00286920" w:rsidRDefault="00286920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286920">
        <w:rPr>
          <w:rFonts w:ascii="Segoe UI" w:eastAsia="MS Mincho" w:hAnsi="Segoe UI" w:cs="Segoe UI"/>
          <w:b/>
          <w:sz w:val="22"/>
          <w:szCs w:val="22"/>
          <w:lang w:eastAsia="ja-JP"/>
        </w:rPr>
        <w:t>Footer</w:t>
      </w:r>
    </w:p>
    <w:p w14:paraId="04D4B6B6" w14:textId="6F721CE9" w:rsidR="00286920" w:rsidRDefault="00286920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86920">
        <w:rPr>
          <w:rFonts w:ascii="Segoe UI" w:eastAsia="MS Mincho" w:hAnsi="Segoe UI" w:cs="Segoe UI"/>
          <w:sz w:val="22"/>
          <w:szCs w:val="22"/>
          <w:lang w:eastAsia="ja-JP"/>
        </w:rPr>
        <w:t>Click the grey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Add a Widget </w:t>
      </w:r>
      <w:r w:rsidRPr="00286920">
        <w:rPr>
          <w:rFonts w:ascii="Segoe UI" w:eastAsia="MS Mincho" w:hAnsi="Segoe UI" w:cs="Segoe UI"/>
          <w:sz w:val="22"/>
          <w:szCs w:val="22"/>
          <w:lang w:eastAsia="ja-JP"/>
        </w:rPr>
        <w:t>button</w:t>
      </w:r>
    </w:p>
    <w:p w14:paraId="07CC0AB6" w14:textId="39C3A988" w:rsidR="00286920" w:rsidRDefault="00286920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</w:t>
      </w:r>
      <w:r w:rsidRPr="00286920">
        <w:rPr>
          <w:rFonts w:ascii="Segoe UI" w:eastAsia="MS Mincho" w:hAnsi="Segoe UI" w:cs="Segoe UI"/>
          <w:b/>
          <w:sz w:val="22"/>
          <w:szCs w:val="22"/>
          <w:lang w:eastAsia="ja-JP"/>
        </w:rPr>
        <w:t>Category Cloud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from the fly out menu</w:t>
      </w:r>
    </w:p>
    <w:p w14:paraId="224B8FD7" w14:textId="7A212D67" w:rsidR="00286920" w:rsidRDefault="0084165C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Enter the title </w:t>
      </w:r>
      <w:r w:rsidRPr="0084165C">
        <w:rPr>
          <w:rFonts w:ascii="Segoe UI" w:eastAsia="MS Mincho" w:hAnsi="Segoe UI" w:cs="Segoe UI"/>
          <w:i/>
          <w:sz w:val="22"/>
          <w:szCs w:val="22"/>
          <w:lang w:eastAsia="ja-JP"/>
        </w:rPr>
        <w:t>Food Topics</w:t>
      </w:r>
    </w:p>
    <w:p w14:paraId="65D7CDDD" w14:textId="0C4348EF" w:rsidR="0084165C" w:rsidRDefault="0084165C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Change the Maximum number of categories to show to </w:t>
      </w:r>
      <w:r w:rsidRPr="0084165C">
        <w:rPr>
          <w:rFonts w:ascii="Segoe UI" w:eastAsia="MS Mincho" w:hAnsi="Segoe UI" w:cs="Segoe UI"/>
          <w:i/>
          <w:sz w:val="22"/>
          <w:szCs w:val="22"/>
          <w:lang w:eastAsia="ja-JP"/>
        </w:rPr>
        <w:t>10</w:t>
      </w:r>
    </w:p>
    <w:p w14:paraId="23018475" w14:textId="0C51B6CB" w:rsidR="0084165C" w:rsidRPr="00286920" w:rsidRDefault="0084165C" w:rsidP="00E27277">
      <w:pPr>
        <w:numPr>
          <w:ilvl w:val="0"/>
          <w:numId w:val="3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blue </w:t>
      </w:r>
      <w:r w:rsidRPr="0084165C">
        <w:rPr>
          <w:rFonts w:ascii="Segoe UI" w:eastAsia="MS Mincho" w:hAnsi="Segoe UI" w:cs="Segoe UI"/>
          <w:b/>
          <w:sz w:val="22"/>
          <w:szCs w:val="22"/>
          <w:lang w:eastAsia="ja-JP"/>
        </w:rPr>
        <w:t>Save and Publish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6BD70CD7" w14:textId="0F74471C" w:rsidR="006E2DA8" w:rsidRDefault="006E2DA8" w:rsidP="006E2DA8">
      <w:pPr>
        <w:spacing w:after="6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983F8A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983F8A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3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983F8A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14:paraId="73A9CF14" w14:textId="77777777" w:rsidR="00267B8C" w:rsidRDefault="00267B8C" w:rsidP="003E4859">
      <w:pPr>
        <w:spacing w:after="60"/>
        <w:rPr>
          <w:rFonts w:ascii="Segoe UI" w:eastAsia="MS Mincho" w:hAnsi="Segoe UI" w:cs="Segoe UI"/>
          <w:i/>
          <w:sz w:val="22"/>
          <w:szCs w:val="22"/>
          <w:lang w:eastAsia="ja-JP"/>
        </w:rPr>
      </w:pPr>
    </w:p>
    <w:p w14:paraId="3234B299" w14:textId="239366F9" w:rsidR="005A57A2" w:rsidRPr="004F530E" w:rsidRDefault="00856823" w:rsidP="005A57A2">
      <w:pPr>
        <w:numPr>
          <w:ilvl w:val="0"/>
          <w:numId w:val="22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Review of</w:t>
      </w:r>
      <w:r w:rsidR="005A57A2">
        <w:rPr>
          <w:rFonts w:ascii="Segoe UI" w:eastAsia="MS Mincho" w:hAnsi="Segoe UI" w:cs="Segoe UI"/>
          <w:sz w:val="22"/>
          <w:szCs w:val="22"/>
          <w:lang w:eastAsia="ja-JP"/>
        </w:rPr>
        <w:t xml:space="preserve"> User Profiles</w:t>
      </w:r>
    </w:p>
    <w:p w14:paraId="2AB45B8B" w14:textId="77777777" w:rsidR="005A57A2" w:rsidRDefault="005A57A2" w:rsidP="005A57A2">
      <w:pPr>
        <w:pStyle w:val="ListParagraph"/>
        <w:numPr>
          <w:ilvl w:val="0"/>
          <w:numId w:val="23"/>
        </w:numPr>
        <w:spacing w:after="60" w:line="259" w:lineRule="auto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the 5 different user roles that can be assigned to individuals, each with its own capabilities and limitations.</w:t>
      </w:r>
    </w:p>
    <w:p w14:paraId="6428B3AB" w14:textId="77777777" w:rsidR="005A57A2" w:rsidRDefault="005A57A2" w:rsidP="005A57A2">
      <w:pPr>
        <w:pStyle w:val="ListParagraph"/>
        <w:numPr>
          <w:ilvl w:val="1"/>
          <w:numId w:val="23"/>
        </w:numPr>
        <w:spacing w:after="60" w:line="259" w:lineRule="auto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Subscriber</w:t>
      </w:r>
    </w:p>
    <w:p w14:paraId="08818E9A" w14:textId="2F3C7E26" w:rsidR="005A57A2" w:rsidRDefault="008C5BE3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If allowed,</w:t>
      </w:r>
      <w:r w:rsidR="005A57A2">
        <w:rPr>
          <w:rFonts w:ascii="Segoe UI" w:eastAsia="MS Mincho" w:hAnsi="Segoe UI" w:cs="Segoe UI"/>
          <w:sz w:val="22"/>
          <w:szCs w:val="22"/>
          <w:lang w:eastAsia="ja-JP"/>
        </w:rPr>
        <w:t xml:space="preserve"> visitors can set up their own user profile</w:t>
      </w:r>
    </w:p>
    <w:p w14:paraId="6D485780" w14:textId="77777777" w:rsidR="005A57A2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This role is limited to managing their own profile</w:t>
      </w:r>
    </w:p>
    <w:p w14:paraId="0B51B420" w14:textId="77777777" w:rsidR="005A57A2" w:rsidRPr="001A52E5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If you set Comments to require users to be registered, this is the role they would be assigned</w:t>
      </w:r>
    </w:p>
    <w:p w14:paraId="5877F562" w14:textId="77777777" w:rsidR="005A57A2" w:rsidRDefault="005A57A2" w:rsidP="005A57A2">
      <w:pPr>
        <w:pStyle w:val="ListParagraph"/>
        <w:numPr>
          <w:ilvl w:val="1"/>
          <w:numId w:val="23"/>
        </w:numPr>
        <w:spacing w:after="60" w:line="259" w:lineRule="auto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Contributor</w:t>
      </w:r>
    </w:p>
    <w:p w14:paraId="0D0D8E91" w14:textId="77777777" w:rsidR="005A57A2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This role comes with the capability to create, edit and delete their own unpublished posts</w:t>
      </w:r>
    </w:p>
    <w:p w14:paraId="5C22FB9C" w14:textId="77777777" w:rsidR="005A57A2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Its limitations are the inability to upload media, publish posts and editing or deleting a post once it is published</w:t>
      </w:r>
    </w:p>
    <w:p w14:paraId="451B6C95" w14:textId="77777777" w:rsidR="005A57A2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When submitting a post, the </w:t>
      </w:r>
      <w:r w:rsidRPr="0068511E">
        <w:rPr>
          <w:rFonts w:ascii="Segoe UI" w:eastAsia="MS Mincho" w:hAnsi="Segoe UI" w:cs="Segoe UI"/>
          <w:i/>
          <w:sz w:val="22"/>
          <w:szCs w:val="22"/>
          <w:lang w:eastAsia="ja-JP"/>
        </w:rPr>
        <w:t>publishing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is replaced with a </w:t>
      </w:r>
      <w:r w:rsidRPr="0068511E">
        <w:rPr>
          <w:rFonts w:ascii="Segoe UI" w:eastAsia="MS Mincho" w:hAnsi="Segoe UI" w:cs="Segoe UI"/>
          <w:i/>
          <w:sz w:val="22"/>
          <w:szCs w:val="22"/>
          <w:lang w:eastAsia="ja-JP"/>
        </w:rPr>
        <w:t>submit for review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482172F6" w14:textId="77777777" w:rsidR="005A57A2" w:rsidRDefault="005A57A2" w:rsidP="005A57A2">
      <w:pPr>
        <w:pStyle w:val="ListParagraph"/>
        <w:numPr>
          <w:ilvl w:val="1"/>
          <w:numId w:val="23"/>
        </w:numPr>
        <w:spacing w:after="60" w:line="259" w:lineRule="auto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Author</w:t>
      </w:r>
    </w:p>
    <w:p w14:paraId="4644113F" w14:textId="77777777" w:rsidR="005A57A2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This role comes with the capability to create, edit, publish and delete their own published posts plus add media</w:t>
      </w:r>
    </w:p>
    <w:p w14:paraId="3C567B79" w14:textId="77777777" w:rsidR="005A57A2" w:rsidRDefault="005A57A2" w:rsidP="005A57A2">
      <w:pPr>
        <w:pStyle w:val="ListParagraph"/>
        <w:numPr>
          <w:ilvl w:val="1"/>
          <w:numId w:val="23"/>
        </w:numPr>
        <w:spacing w:after="60" w:line="259" w:lineRule="auto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Editor</w:t>
      </w:r>
    </w:p>
    <w:p w14:paraId="5CCBA5C6" w14:textId="77777777" w:rsidR="005A57A2" w:rsidRPr="006B14D1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This role has the same capabilities of an Author plus the ability to</w:t>
      </w:r>
      <w:r w:rsidRPr="0068511E">
        <w:rPr>
          <w:rFonts w:ascii="Segoe UI" w:eastAsia="MS Mincho" w:hAnsi="Segoe UI" w:cs="Segoe UI"/>
          <w:sz w:val="22"/>
          <w:szCs w:val="22"/>
          <w:lang w:eastAsia="ja-JP"/>
        </w:rPr>
        <w:t xml:space="preserve"> delete post from other users, moderate comments and manage categories</w:t>
      </w:r>
    </w:p>
    <w:p w14:paraId="0BA38E73" w14:textId="77777777" w:rsidR="005A57A2" w:rsidRDefault="005A57A2" w:rsidP="005A57A2">
      <w:pPr>
        <w:pStyle w:val="ListParagraph"/>
        <w:numPr>
          <w:ilvl w:val="1"/>
          <w:numId w:val="23"/>
        </w:numPr>
        <w:spacing w:after="60" w:line="259" w:lineRule="auto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Administrator</w:t>
      </w:r>
    </w:p>
    <w:p w14:paraId="1C9C8C60" w14:textId="77777777" w:rsidR="005A57A2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Full control over the entire site</w:t>
      </w:r>
    </w:p>
    <w:p w14:paraId="3CC1F400" w14:textId="77777777" w:rsidR="005A57A2" w:rsidRDefault="005A57A2" w:rsidP="00E27277">
      <w:pPr>
        <w:pStyle w:val="ListParagraph"/>
        <w:numPr>
          <w:ilvl w:val="2"/>
          <w:numId w:val="23"/>
        </w:numPr>
        <w:spacing w:after="60" w:line="259" w:lineRule="auto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Capable of editing user profiles and deleting user profiles</w:t>
      </w:r>
    </w:p>
    <w:p w14:paraId="35AFDDCE" w14:textId="037F1537" w:rsidR="00AE25FB" w:rsidRDefault="00AE25FB" w:rsidP="00AE25FB">
      <w:pPr>
        <w:pStyle w:val="ListParagraph"/>
        <w:numPr>
          <w:ilvl w:val="0"/>
          <w:numId w:val="23"/>
        </w:numPr>
        <w:spacing w:after="60" w:line="259" w:lineRule="auto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Outline the following steps for adding user profiles</w:t>
      </w:r>
    </w:p>
    <w:p w14:paraId="36DCFE74" w14:textId="48BBB3EA" w:rsidR="00AE25FB" w:rsidRDefault="00AE25FB" w:rsidP="00E27277">
      <w:pPr>
        <w:pStyle w:val="ListParagraph"/>
        <w:numPr>
          <w:ilvl w:val="0"/>
          <w:numId w:val="26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AE25FB">
        <w:rPr>
          <w:rFonts w:ascii="Segoe UI" w:eastAsia="MS Mincho" w:hAnsi="Segoe UI" w:cs="Segoe UI"/>
          <w:b/>
          <w:sz w:val="22"/>
          <w:szCs w:val="22"/>
          <w:lang w:eastAsia="ja-JP"/>
        </w:rPr>
        <w:t>Add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 next to </w:t>
      </w:r>
      <w:r w:rsidRPr="00AE25FB">
        <w:rPr>
          <w:rFonts w:ascii="Segoe UI" w:eastAsia="MS Mincho" w:hAnsi="Segoe UI" w:cs="Segoe UI"/>
          <w:i/>
          <w:sz w:val="22"/>
          <w:szCs w:val="22"/>
          <w:lang w:eastAsia="ja-JP"/>
        </w:rPr>
        <w:t>People</w:t>
      </w:r>
    </w:p>
    <w:p w14:paraId="571A8114" w14:textId="56B7C265" w:rsidR="00AE25FB" w:rsidRDefault="00AE25FB" w:rsidP="00E27277">
      <w:pPr>
        <w:pStyle w:val="ListParagraph"/>
        <w:numPr>
          <w:ilvl w:val="0"/>
          <w:numId w:val="26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Enter an </w:t>
      </w:r>
      <w:r w:rsidRPr="0082479C">
        <w:rPr>
          <w:rFonts w:ascii="Segoe UI" w:eastAsia="MS Mincho" w:hAnsi="Segoe UI" w:cs="Segoe UI"/>
          <w:i/>
          <w:sz w:val="22"/>
          <w:szCs w:val="22"/>
          <w:lang w:eastAsia="ja-JP"/>
        </w:rPr>
        <w:t>email</w:t>
      </w:r>
    </w:p>
    <w:p w14:paraId="2ED6CD69" w14:textId="1D03B0C0" w:rsidR="00AE25FB" w:rsidRPr="0097281E" w:rsidRDefault="00AE25FB" w:rsidP="00E27277">
      <w:pPr>
        <w:pStyle w:val="ListParagraph"/>
        <w:numPr>
          <w:ilvl w:val="0"/>
          <w:numId w:val="26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a </w:t>
      </w:r>
      <w:r w:rsidRPr="0082479C">
        <w:rPr>
          <w:rFonts w:ascii="Segoe UI" w:eastAsia="MS Mincho" w:hAnsi="Segoe UI" w:cs="Segoe UI"/>
          <w:i/>
          <w:sz w:val="22"/>
          <w:szCs w:val="22"/>
          <w:lang w:eastAsia="ja-JP"/>
        </w:rPr>
        <w:t>role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from the dropdown menu</w:t>
      </w:r>
    </w:p>
    <w:p w14:paraId="0192F344" w14:textId="5FD53BA6" w:rsidR="00AE25FB" w:rsidRPr="0097281E" w:rsidRDefault="00AE25FB" w:rsidP="00E27277">
      <w:pPr>
        <w:pStyle w:val="ListParagraph"/>
        <w:numPr>
          <w:ilvl w:val="0"/>
          <w:numId w:val="26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Enter a brief </w:t>
      </w:r>
      <w:r w:rsidRPr="0082479C">
        <w:rPr>
          <w:rFonts w:ascii="Segoe UI" w:eastAsia="MS Mincho" w:hAnsi="Segoe UI" w:cs="Segoe UI"/>
          <w:i/>
          <w:sz w:val="22"/>
          <w:szCs w:val="22"/>
          <w:lang w:eastAsia="ja-JP"/>
        </w:rPr>
        <w:t>message</w:t>
      </w:r>
      <w:r w:rsidR="0082479C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 </w:t>
      </w:r>
      <w:r w:rsidR="0082479C">
        <w:rPr>
          <w:rFonts w:ascii="Segoe UI" w:eastAsia="MS Mincho" w:hAnsi="Segoe UI" w:cs="Segoe UI"/>
          <w:sz w:val="22"/>
          <w:szCs w:val="22"/>
          <w:lang w:eastAsia="ja-JP"/>
        </w:rPr>
        <w:t>in the Custom Message box</w:t>
      </w:r>
    </w:p>
    <w:p w14:paraId="7D8B1B11" w14:textId="7397E798" w:rsidR="00AE25FB" w:rsidRDefault="00AE25FB" w:rsidP="00E27277">
      <w:pPr>
        <w:pStyle w:val="ListParagraph"/>
        <w:numPr>
          <w:ilvl w:val="0"/>
          <w:numId w:val="26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blue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Send Invitation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5C9A5130" w14:textId="47B49C1A" w:rsidR="00AE25FB" w:rsidRDefault="00AE25FB" w:rsidP="00AE25FB">
      <w:pPr>
        <w:pStyle w:val="ListParagraph"/>
        <w:spacing w:after="60" w:line="259" w:lineRule="auto"/>
        <w:rPr>
          <w:rFonts w:ascii="Segoe UI" w:eastAsia="MS Mincho" w:hAnsi="Segoe UI" w:cs="Segoe UI"/>
          <w:i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ACTIVITY: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2D0027">
        <w:rPr>
          <w:rFonts w:ascii="Segoe UI" w:eastAsia="MS Mincho" w:hAnsi="Segoe UI" w:cs="Segoe UI"/>
          <w:sz w:val="22"/>
          <w:szCs w:val="22"/>
          <w:lang w:eastAsia="ja-JP"/>
        </w:rPr>
        <w:t>Have p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articipants complete </w:t>
      </w:r>
      <w:r w:rsidRPr="002D0027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4</w:t>
      </w:r>
      <w:r w:rsidRPr="002D0027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2D0027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14:paraId="05076441" w14:textId="77777777" w:rsidR="0082408F" w:rsidRDefault="0082408F" w:rsidP="00AE25FB">
      <w:pPr>
        <w:pStyle w:val="ListParagraph"/>
        <w:spacing w:after="60" w:line="259" w:lineRule="auto"/>
        <w:rPr>
          <w:rFonts w:ascii="Segoe UI" w:eastAsia="MS Mincho" w:hAnsi="Segoe UI" w:cs="Segoe UI"/>
          <w:i/>
          <w:sz w:val="22"/>
          <w:szCs w:val="22"/>
          <w:lang w:eastAsia="ja-JP"/>
        </w:rPr>
      </w:pPr>
    </w:p>
    <w:p w14:paraId="259CA204" w14:textId="7A3E38C1" w:rsidR="00AE25FB" w:rsidRDefault="0082408F" w:rsidP="0082408F">
      <w:pPr>
        <w:numPr>
          <w:ilvl w:val="0"/>
          <w:numId w:val="22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How to manage Comments</w:t>
      </w:r>
    </w:p>
    <w:p w14:paraId="3A1094F9" w14:textId="74BEDA16" w:rsidR="00736E7A" w:rsidRPr="00DC7272" w:rsidRDefault="00736E7A" w:rsidP="00736E7A">
      <w:pPr>
        <w:pStyle w:val="ListParagraph"/>
        <w:numPr>
          <w:ilvl w:val="0"/>
          <w:numId w:val="37"/>
        </w:numPr>
        <w:spacing w:after="60" w:line="259" w:lineRule="auto"/>
        <w:rPr>
          <w:rFonts w:ascii="Segoe UI" w:eastAsia="MS Mincho" w:hAnsi="Segoe UI" w:cs="Segoe UI"/>
          <w:sz w:val="22"/>
          <w:szCs w:val="22"/>
          <w:lang w:eastAsia="ja-JP"/>
        </w:rPr>
      </w:pPr>
      <w:r w:rsidRPr="00DC7272">
        <w:rPr>
          <w:rFonts w:ascii="Segoe UI" w:eastAsia="MS Mincho" w:hAnsi="Segoe UI" w:cs="Segoe UI"/>
          <w:sz w:val="22"/>
          <w:szCs w:val="22"/>
          <w:lang w:eastAsia="ja-JP"/>
        </w:rPr>
        <w:t xml:space="preserve">Start by noting comments can be manage </w:t>
      </w:r>
      <w:r w:rsidR="00DC7272" w:rsidRPr="00DC7272">
        <w:rPr>
          <w:rFonts w:ascii="Segoe UI" w:eastAsia="MS Mincho" w:hAnsi="Segoe UI" w:cs="Segoe UI"/>
          <w:sz w:val="22"/>
          <w:szCs w:val="22"/>
          <w:lang w:eastAsia="ja-JP"/>
        </w:rPr>
        <w:t>on individual posts and pages</w:t>
      </w:r>
    </w:p>
    <w:p w14:paraId="77BA7585" w14:textId="21242BCE" w:rsidR="005A57A2" w:rsidRDefault="005A57A2" w:rsidP="005A57A2">
      <w:pPr>
        <w:pStyle w:val="ListParagraph"/>
        <w:numPr>
          <w:ilvl w:val="0"/>
          <w:numId w:val="23"/>
        </w:numPr>
        <w:spacing w:after="60" w:line="259" w:lineRule="auto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Outline the following steps for </w:t>
      </w:r>
      <w:r w:rsidR="003E33AB">
        <w:rPr>
          <w:rFonts w:ascii="Segoe UI" w:eastAsia="MS Mincho" w:hAnsi="Segoe UI" w:cs="Segoe UI"/>
          <w:sz w:val="22"/>
          <w:szCs w:val="22"/>
          <w:lang w:eastAsia="ja-JP"/>
        </w:rPr>
        <w:t>allowing</w:t>
      </w:r>
      <w:r w:rsidR="0085682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AE25FB">
        <w:rPr>
          <w:rFonts w:ascii="Segoe UI" w:eastAsia="MS Mincho" w:hAnsi="Segoe UI" w:cs="Segoe UI"/>
          <w:sz w:val="22"/>
          <w:szCs w:val="22"/>
          <w:lang w:eastAsia="ja-JP"/>
        </w:rPr>
        <w:t>comments on posts</w:t>
      </w:r>
    </w:p>
    <w:p w14:paraId="473B6122" w14:textId="5CF70C6E" w:rsidR="005A57A2" w:rsidRDefault="005A57A2" w:rsidP="00E27277">
      <w:pPr>
        <w:pStyle w:val="ListParagraph"/>
        <w:numPr>
          <w:ilvl w:val="0"/>
          <w:numId w:val="25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</w:t>
      </w:r>
      <w:r w:rsidR="003E33AB">
        <w:rPr>
          <w:rFonts w:ascii="Segoe UI" w:eastAsia="MS Mincho" w:hAnsi="Segoe UI" w:cs="Segoe UI"/>
          <w:b/>
          <w:sz w:val="22"/>
          <w:szCs w:val="22"/>
          <w:lang w:eastAsia="ja-JP"/>
        </w:rPr>
        <w:t>Settings</w:t>
      </w:r>
      <w:r w:rsidR="003E33AB">
        <w:rPr>
          <w:rFonts w:ascii="Segoe UI" w:eastAsia="MS Mincho" w:hAnsi="Segoe UI" w:cs="Segoe UI"/>
          <w:sz w:val="22"/>
          <w:szCs w:val="22"/>
          <w:lang w:eastAsia="ja-JP"/>
        </w:rPr>
        <w:t xml:space="preserve"> located</w:t>
      </w:r>
      <w:r w:rsidR="00F57C10">
        <w:rPr>
          <w:rFonts w:ascii="Segoe UI" w:eastAsia="MS Mincho" w:hAnsi="Segoe UI" w:cs="Segoe UI"/>
          <w:sz w:val="22"/>
          <w:szCs w:val="22"/>
          <w:lang w:eastAsia="ja-JP"/>
        </w:rPr>
        <w:t xml:space="preserve"> in the left menu</w:t>
      </w:r>
    </w:p>
    <w:p w14:paraId="3903BE08" w14:textId="3AB647F1" w:rsidR="00D95A4B" w:rsidRDefault="0097281E" w:rsidP="00E27277">
      <w:pPr>
        <w:pStyle w:val="ListParagraph"/>
        <w:numPr>
          <w:ilvl w:val="0"/>
          <w:numId w:val="25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the </w:t>
      </w:r>
      <w:r w:rsidRPr="0097281E">
        <w:rPr>
          <w:rFonts w:ascii="Segoe UI" w:eastAsia="MS Mincho" w:hAnsi="Segoe UI" w:cs="Segoe UI"/>
          <w:i/>
          <w:sz w:val="22"/>
          <w:szCs w:val="22"/>
          <w:lang w:eastAsia="ja-JP"/>
        </w:rPr>
        <w:t>Discussion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14:paraId="0422ED07" w14:textId="674D6640" w:rsidR="003E33AB" w:rsidRPr="0097281E" w:rsidRDefault="0097281E" w:rsidP="00E27277">
      <w:pPr>
        <w:pStyle w:val="ListParagraph"/>
        <w:numPr>
          <w:ilvl w:val="0"/>
          <w:numId w:val="25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Under</w:t>
      </w:r>
      <w:r w:rsidR="003E33AB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3E33AB" w:rsidRPr="003E33AB">
        <w:rPr>
          <w:rFonts w:ascii="Segoe UI" w:eastAsia="MS Mincho" w:hAnsi="Segoe UI" w:cs="Segoe UI"/>
          <w:i/>
          <w:sz w:val="22"/>
          <w:szCs w:val="22"/>
          <w:lang w:eastAsia="ja-JP"/>
        </w:rPr>
        <w:t>Comments</w:t>
      </w:r>
      <w:r w:rsidR="003E33AB"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</w:t>
      </w:r>
      <w:r w:rsidR="003E33AB" w:rsidRPr="0097281E">
        <w:rPr>
          <w:rFonts w:ascii="Segoe UI" w:eastAsia="MS Mincho" w:hAnsi="Segoe UI" w:cs="Segoe UI"/>
          <w:sz w:val="22"/>
          <w:szCs w:val="22"/>
          <w:lang w:eastAsia="ja-JP"/>
        </w:rPr>
        <w:t xml:space="preserve">oggle on </w:t>
      </w:r>
      <w:r w:rsidRPr="0097281E">
        <w:rPr>
          <w:rFonts w:ascii="Segoe UI" w:eastAsia="MS Mincho" w:hAnsi="Segoe UI" w:cs="Segoe UI"/>
          <w:i/>
          <w:sz w:val="22"/>
          <w:szCs w:val="22"/>
          <w:lang w:eastAsia="ja-JP"/>
        </w:rPr>
        <w:t>Comment author must fill out name and e-mail</w:t>
      </w:r>
    </w:p>
    <w:p w14:paraId="20F35D6D" w14:textId="53A9E090" w:rsidR="000857CD" w:rsidRPr="0097281E" w:rsidRDefault="0097281E" w:rsidP="00E27277">
      <w:pPr>
        <w:pStyle w:val="ListParagraph"/>
        <w:numPr>
          <w:ilvl w:val="0"/>
          <w:numId w:val="25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Under</w:t>
      </w:r>
      <w:r w:rsidR="00F35593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F35593" w:rsidRPr="00F35593">
        <w:rPr>
          <w:rFonts w:ascii="Segoe UI" w:eastAsia="MS Mincho" w:hAnsi="Segoe UI" w:cs="Segoe UI"/>
          <w:i/>
          <w:sz w:val="22"/>
          <w:szCs w:val="22"/>
          <w:lang w:eastAsia="ja-JP"/>
        </w:rPr>
        <w:t>Before a comment appears</w:t>
      </w:r>
      <w:r w:rsidR="00F35593"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</w:t>
      </w:r>
      <w:r w:rsidR="000857CD" w:rsidRPr="0097281E">
        <w:rPr>
          <w:rFonts w:ascii="Segoe UI" w:eastAsia="MS Mincho" w:hAnsi="Segoe UI" w:cs="Segoe UI"/>
          <w:sz w:val="22"/>
          <w:szCs w:val="22"/>
          <w:lang w:eastAsia="ja-JP"/>
        </w:rPr>
        <w:t xml:space="preserve">oggle on </w:t>
      </w:r>
      <w:r w:rsidR="000857CD" w:rsidRPr="0097281E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Comment </w:t>
      </w:r>
      <w:r>
        <w:rPr>
          <w:rFonts w:ascii="Segoe UI" w:eastAsia="MS Mincho" w:hAnsi="Segoe UI" w:cs="Segoe UI"/>
          <w:i/>
          <w:sz w:val="22"/>
          <w:szCs w:val="22"/>
          <w:lang w:eastAsia="ja-JP"/>
        </w:rPr>
        <w:t>must be manually approved</w:t>
      </w:r>
    </w:p>
    <w:p w14:paraId="1E978B70" w14:textId="768A735D" w:rsidR="00CD5FFC" w:rsidRPr="00CD5FFC" w:rsidRDefault="00493BC1" w:rsidP="00E27277">
      <w:pPr>
        <w:pStyle w:val="ListParagraph"/>
        <w:numPr>
          <w:ilvl w:val="0"/>
          <w:numId w:val="25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blue </w:t>
      </w:r>
      <w:r w:rsidR="003E33AB">
        <w:rPr>
          <w:rFonts w:ascii="Segoe UI" w:eastAsia="MS Mincho" w:hAnsi="Segoe UI" w:cs="Segoe UI"/>
          <w:b/>
          <w:sz w:val="22"/>
          <w:szCs w:val="22"/>
          <w:lang w:eastAsia="ja-JP"/>
        </w:rPr>
        <w:t>Save Settings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00F83E48" w14:textId="17D92778" w:rsidR="00CD5FFC" w:rsidRDefault="00CD5FFC" w:rsidP="00CD5FFC">
      <w:pPr>
        <w:pStyle w:val="ListParagraph"/>
        <w:numPr>
          <w:ilvl w:val="0"/>
          <w:numId w:val="23"/>
        </w:numPr>
        <w:spacing w:after="60" w:line="259" w:lineRule="auto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Demonstrate how to add a comment on a post with the above settings in place</w:t>
      </w:r>
    </w:p>
    <w:p w14:paraId="33E94A6E" w14:textId="69FC6FAA" w:rsidR="00CD5FFC" w:rsidRDefault="00CD5FFC" w:rsidP="00E27277">
      <w:pPr>
        <w:pStyle w:val="ListParagraph"/>
        <w:numPr>
          <w:ilvl w:val="0"/>
          <w:numId w:val="30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Log out of WordPress.com</w:t>
      </w:r>
    </w:p>
    <w:p w14:paraId="18860F0F" w14:textId="7E333E27" w:rsidR="00CD5FFC" w:rsidRDefault="00CD5FFC" w:rsidP="00E27277">
      <w:pPr>
        <w:pStyle w:val="ListParagraph"/>
        <w:numPr>
          <w:ilvl w:val="0"/>
          <w:numId w:val="30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Enter the sites URL in the browser</w:t>
      </w:r>
    </w:p>
    <w:p w14:paraId="1454B5F6" w14:textId="0D588832" w:rsidR="00CD5FFC" w:rsidRDefault="00CD5FFC" w:rsidP="00E27277">
      <w:pPr>
        <w:pStyle w:val="ListParagraph"/>
        <w:numPr>
          <w:ilvl w:val="0"/>
          <w:numId w:val="30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B96B7D">
        <w:rPr>
          <w:rFonts w:ascii="Segoe UI" w:eastAsia="MS Mincho" w:hAnsi="Segoe UI" w:cs="Segoe UI"/>
          <w:b/>
          <w:sz w:val="22"/>
          <w:szCs w:val="22"/>
          <w:lang w:eastAsia="ja-JP"/>
        </w:rPr>
        <w:t>Blog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and choose any post</w:t>
      </w:r>
    </w:p>
    <w:p w14:paraId="41B722B6" w14:textId="08F8FAB2" w:rsidR="00CD5FFC" w:rsidRPr="00B96B7D" w:rsidRDefault="00CD5FFC" w:rsidP="00E27277">
      <w:pPr>
        <w:pStyle w:val="ListParagraph"/>
        <w:numPr>
          <w:ilvl w:val="0"/>
          <w:numId w:val="30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Scroll down below the post to the </w:t>
      </w:r>
      <w:r w:rsidRPr="00A060B7">
        <w:rPr>
          <w:rFonts w:ascii="Segoe UI" w:eastAsia="MS Mincho" w:hAnsi="Segoe UI" w:cs="Segoe UI"/>
          <w:i/>
          <w:sz w:val="22"/>
          <w:szCs w:val="22"/>
          <w:lang w:eastAsia="ja-JP"/>
        </w:rPr>
        <w:t>comment</w:t>
      </w:r>
      <w:r w:rsidR="00A060B7" w:rsidRPr="00A060B7">
        <w:rPr>
          <w:rFonts w:ascii="Segoe UI" w:eastAsia="MS Mincho" w:hAnsi="Segoe UI" w:cs="Segoe UI"/>
          <w:i/>
          <w:sz w:val="22"/>
          <w:szCs w:val="22"/>
          <w:lang w:eastAsia="ja-JP"/>
        </w:rPr>
        <w:t>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</w:t>
      </w:r>
      <w:r w:rsidR="00B96B7D">
        <w:rPr>
          <w:rFonts w:ascii="Segoe UI" w:eastAsia="MS Mincho" w:hAnsi="Segoe UI" w:cs="Segoe UI"/>
          <w:sz w:val="22"/>
          <w:szCs w:val="22"/>
          <w:lang w:eastAsia="ja-JP"/>
        </w:rPr>
        <w:t xml:space="preserve"> and e</w:t>
      </w:r>
      <w:r w:rsidRPr="00B96B7D">
        <w:rPr>
          <w:rFonts w:ascii="Segoe UI" w:eastAsia="MS Mincho" w:hAnsi="Segoe UI" w:cs="Segoe UI"/>
          <w:sz w:val="22"/>
          <w:szCs w:val="22"/>
          <w:lang w:eastAsia="ja-JP"/>
        </w:rPr>
        <w:t>nter a comment</w:t>
      </w:r>
    </w:p>
    <w:p w14:paraId="1AC660B6" w14:textId="2C7D3C5C" w:rsidR="00CD5FFC" w:rsidRDefault="00B96B7D" w:rsidP="00E27277">
      <w:pPr>
        <w:pStyle w:val="ListParagraph"/>
        <w:numPr>
          <w:ilvl w:val="0"/>
          <w:numId w:val="30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Fill in an </w:t>
      </w:r>
      <w:r w:rsidRPr="00A060B7">
        <w:rPr>
          <w:rFonts w:ascii="Segoe UI" w:eastAsia="MS Mincho" w:hAnsi="Segoe UI" w:cs="Segoe UI"/>
          <w:i/>
          <w:sz w:val="22"/>
          <w:szCs w:val="22"/>
          <w:lang w:eastAsia="ja-JP"/>
        </w:rPr>
        <w:t>email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address and </w:t>
      </w:r>
      <w:r w:rsidRPr="00A060B7">
        <w:rPr>
          <w:rFonts w:ascii="Segoe UI" w:eastAsia="MS Mincho" w:hAnsi="Segoe UI" w:cs="Segoe UI"/>
          <w:i/>
          <w:sz w:val="22"/>
          <w:szCs w:val="22"/>
          <w:lang w:eastAsia="ja-JP"/>
        </w:rPr>
        <w:t>name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(anything will do)</w:t>
      </w:r>
    </w:p>
    <w:p w14:paraId="57F9FD74" w14:textId="3D65CBC4" w:rsidR="00B96B7D" w:rsidRDefault="00B96B7D" w:rsidP="00E27277">
      <w:pPr>
        <w:pStyle w:val="ListParagraph"/>
        <w:numPr>
          <w:ilvl w:val="0"/>
          <w:numId w:val="30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B96B7D">
        <w:rPr>
          <w:rFonts w:ascii="Segoe UI" w:eastAsia="MS Mincho" w:hAnsi="Segoe UI" w:cs="Segoe UI"/>
          <w:b/>
          <w:sz w:val="22"/>
          <w:szCs w:val="22"/>
          <w:lang w:eastAsia="ja-JP"/>
        </w:rPr>
        <w:t>Post Comment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156BB7F9" w14:textId="2F17676A" w:rsidR="0078587C" w:rsidRDefault="0078587C" w:rsidP="0078587C">
      <w:pPr>
        <w:pStyle w:val="ListParagraph"/>
        <w:numPr>
          <w:ilvl w:val="0"/>
          <w:numId w:val="23"/>
        </w:numPr>
        <w:spacing w:after="60" w:line="259" w:lineRule="auto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Demonstrate how to approve a comment on a post</w:t>
      </w:r>
    </w:p>
    <w:p w14:paraId="607D85F9" w14:textId="7ED01795" w:rsidR="0078587C" w:rsidRDefault="0078587C" w:rsidP="00E27277">
      <w:pPr>
        <w:pStyle w:val="ListParagraph"/>
        <w:numPr>
          <w:ilvl w:val="0"/>
          <w:numId w:val="27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</w:t>
      </w:r>
      <w:r w:rsidR="00225537" w:rsidRPr="00225537">
        <w:rPr>
          <w:rFonts w:ascii="Segoe UI" w:eastAsia="MS Mincho" w:hAnsi="Segoe UI" w:cs="Segoe UI"/>
          <w:sz w:val="22"/>
          <w:szCs w:val="22"/>
          <w:lang w:eastAsia="ja-JP"/>
        </w:rPr>
        <w:t>the</w:t>
      </w:r>
      <w:r w:rsidR="0022553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Bell </w:t>
      </w:r>
      <w:r w:rsidR="00225537" w:rsidRPr="00225537">
        <w:rPr>
          <w:rFonts w:ascii="Segoe UI" w:eastAsia="MS Mincho" w:hAnsi="Segoe UI" w:cs="Segoe UI"/>
          <w:sz w:val="22"/>
          <w:szCs w:val="22"/>
          <w:lang w:eastAsia="ja-JP"/>
        </w:rPr>
        <w:t>icon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located in </w:t>
      </w:r>
      <w:r w:rsidR="00225537">
        <w:rPr>
          <w:rFonts w:ascii="Segoe UI" w:eastAsia="MS Mincho" w:hAnsi="Segoe UI" w:cs="Segoe UI"/>
          <w:sz w:val="22"/>
          <w:szCs w:val="22"/>
          <w:lang w:eastAsia="ja-JP"/>
        </w:rPr>
        <w:t>the upper right corner of the tool bar</w:t>
      </w:r>
    </w:p>
    <w:p w14:paraId="4A899C57" w14:textId="77777777" w:rsidR="0078587C" w:rsidRDefault="0078587C" w:rsidP="00E27277">
      <w:pPr>
        <w:pStyle w:val="ListParagraph"/>
        <w:numPr>
          <w:ilvl w:val="0"/>
          <w:numId w:val="27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Choose the </w:t>
      </w:r>
      <w:r w:rsidRPr="0097281E">
        <w:rPr>
          <w:rFonts w:ascii="Segoe UI" w:eastAsia="MS Mincho" w:hAnsi="Segoe UI" w:cs="Segoe UI"/>
          <w:i/>
          <w:sz w:val="22"/>
          <w:szCs w:val="22"/>
          <w:lang w:eastAsia="ja-JP"/>
        </w:rPr>
        <w:t>Discussion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tab</w:t>
      </w:r>
    </w:p>
    <w:p w14:paraId="1C3F8B40" w14:textId="77777777" w:rsidR="0078587C" w:rsidRPr="0097281E" w:rsidRDefault="0078587C" w:rsidP="00E27277">
      <w:pPr>
        <w:pStyle w:val="ListParagraph"/>
        <w:numPr>
          <w:ilvl w:val="0"/>
          <w:numId w:val="27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Under </w:t>
      </w:r>
      <w:r w:rsidRPr="003E33AB">
        <w:rPr>
          <w:rFonts w:ascii="Segoe UI" w:eastAsia="MS Mincho" w:hAnsi="Segoe UI" w:cs="Segoe UI"/>
          <w:i/>
          <w:sz w:val="22"/>
          <w:szCs w:val="22"/>
          <w:lang w:eastAsia="ja-JP"/>
        </w:rPr>
        <w:t>Comments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t</w:t>
      </w:r>
      <w:r w:rsidRPr="0097281E">
        <w:rPr>
          <w:rFonts w:ascii="Segoe UI" w:eastAsia="MS Mincho" w:hAnsi="Segoe UI" w:cs="Segoe UI"/>
          <w:sz w:val="22"/>
          <w:szCs w:val="22"/>
          <w:lang w:eastAsia="ja-JP"/>
        </w:rPr>
        <w:t xml:space="preserve">oggle on </w:t>
      </w:r>
      <w:r w:rsidRPr="0097281E">
        <w:rPr>
          <w:rFonts w:ascii="Segoe UI" w:eastAsia="MS Mincho" w:hAnsi="Segoe UI" w:cs="Segoe UI"/>
          <w:i/>
          <w:sz w:val="22"/>
          <w:szCs w:val="22"/>
          <w:lang w:eastAsia="ja-JP"/>
        </w:rPr>
        <w:t>Comment author must fill out name and e-mail</w:t>
      </w:r>
    </w:p>
    <w:p w14:paraId="4CCDE154" w14:textId="77777777" w:rsidR="0078587C" w:rsidRPr="0097281E" w:rsidRDefault="0078587C" w:rsidP="00E27277">
      <w:pPr>
        <w:pStyle w:val="ListParagraph"/>
        <w:numPr>
          <w:ilvl w:val="0"/>
          <w:numId w:val="27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Under </w:t>
      </w:r>
      <w:r w:rsidRPr="00F35593">
        <w:rPr>
          <w:rFonts w:ascii="Segoe UI" w:eastAsia="MS Mincho" w:hAnsi="Segoe UI" w:cs="Segoe UI"/>
          <w:i/>
          <w:sz w:val="22"/>
          <w:szCs w:val="22"/>
          <w:lang w:eastAsia="ja-JP"/>
        </w:rPr>
        <w:t>Before a comment appears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box t</w:t>
      </w:r>
      <w:r w:rsidRPr="0097281E">
        <w:rPr>
          <w:rFonts w:ascii="Segoe UI" w:eastAsia="MS Mincho" w:hAnsi="Segoe UI" w:cs="Segoe UI"/>
          <w:sz w:val="22"/>
          <w:szCs w:val="22"/>
          <w:lang w:eastAsia="ja-JP"/>
        </w:rPr>
        <w:t xml:space="preserve">oggle on </w:t>
      </w:r>
      <w:r w:rsidRPr="0097281E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Comment </w:t>
      </w:r>
      <w:r>
        <w:rPr>
          <w:rFonts w:ascii="Segoe UI" w:eastAsia="MS Mincho" w:hAnsi="Segoe UI" w:cs="Segoe UI"/>
          <w:i/>
          <w:sz w:val="22"/>
          <w:szCs w:val="22"/>
          <w:lang w:eastAsia="ja-JP"/>
        </w:rPr>
        <w:t>must be manually approved</w:t>
      </w:r>
    </w:p>
    <w:p w14:paraId="52D02015" w14:textId="268ED80C" w:rsidR="0078587C" w:rsidRPr="0078587C" w:rsidRDefault="0078587C" w:rsidP="00E27277">
      <w:pPr>
        <w:pStyle w:val="ListParagraph"/>
        <w:numPr>
          <w:ilvl w:val="0"/>
          <w:numId w:val="27"/>
        </w:numPr>
        <w:spacing w:after="60" w:line="259" w:lineRule="auto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Click the blue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Save Settings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14:paraId="462472CF" w14:textId="44B142B4" w:rsidR="005A57A2" w:rsidRDefault="005A57A2" w:rsidP="005A57A2">
      <w:pPr>
        <w:pStyle w:val="ListParagraph"/>
        <w:spacing w:after="60" w:line="259" w:lineRule="auto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ACTIVITY: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Pr="002D0027">
        <w:rPr>
          <w:rFonts w:ascii="Segoe UI" w:eastAsia="MS Mincho" w:hAnsi="Segoe UI" w:cs="Segoe UI"/>
          <w:sz w:val="22"/>
          <w:szCs w:val="22"/>
          <w:lang w:eastAsia="ja-JP"/>
        </w:rPr>
        <w:t>Have p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articipants complete </w:t>
      </w:r>
      <w:r w:rsidRPr="002D0027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 w:rsidR="00AE25FB">
        <w:rPr>
          <w:rFonts w:ascii="Segoe UI" w:eastAsia="MS Mincho" w:hAnsi="Segoe UI" w:cs="Segoe UI"/>
          <w:b/>
          <w:sz w:val="22"/>
          <w:szCs w:val="22"/>
          <w:lang w:eastAsia="ja-JP"/>
        </w:rPr>
        <w:t>5</w:t>
      </w:r>
      <w:r w:rsidRPr="002D0027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2D0027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14:paraId="1FBBFB78" w14:textId="77777777" w:rsidR="00B27BEE" w:rsidRDefault="00B27BEE" w:rsidP="008A32F6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14:paraId="09AAE8B7" w14:textId="77777777" w:rsidR="00391735" w:rsidRPr="004F2B3E" w:rsidRDefault="00290F3D" w:rsidP="00391735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AB4A50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Wrap Up/Closing </w:t>
      </w:r>
      <w:r w:rsidRPr="00BF0B5A">
        <w:rPr>
          <w:rFonts w:ascii="Segoe UI" w:eastAsia="MS Mincho" w:hAnsi="Segoe UI" w:cs="Segoe UI"/>
          <w:b/>
          <w:sz w:val="22"/>
          <w:szCs w:val="22"/>
          <w:lang w:eastAsia="ja-JP"/>
        </w:rPr>
        <w:t>(3</w:t>
      </w:r>
      <w:r w:rsidR="00AB4A50" w:rsidRPr="00BF0B5A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</w:t>
      </w:r>
      <w:r w:rsidR="00391735" w:rsidRPr="00BF0B5A">
        <w:rPr>
          <w:rFonts w:ascii="Segoe UI" w:eastAsia="MS Mincho" w:hAnsi="Segoe UI" w:cs="Segoe UI"/>
          <w:b/>
          <w:sz w:val="22"/>
          <w:szCs w:val="22"/>
          <w:lang w:eastAsia="ja-JP"/>
        </w:rPr>
        <w:t>s</w:t>
      </w:r>
      <w:r w:rsidR="00AB4A50" w:rsidRPr="00BF0B5A">
        <w:rPr>
          <w:rFonts w:ascii="Segoe UI" w:eastAsia="MS Mincho" w:hAnsi="Segoe UI" w:cs="Segoe UI"/>
          <w:b/>
          <w:sz w:val="22"/>
          <w:szCs w:val="22"/>
          <w:lang w:eastAsia="ja-JP"/>
        </w:rPr>
        <w:t>.</w:t>
      </w:r>
      <w:r w:rsidR="00391735" w:rsidRPr="00BF0B5A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14:paraId="7CAE57D8" w14:textId="77777777" w:rsidR="00860F00" w:rsidRDefault="00860F00" w:rsidP="00860F00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Highlight the upcoming WordPress classes and share the types of topics that will be covered</w:t>
      </w:r>
    </w:p>
    <w:p w14:paraId="476CEF7B" w14:textId="77777777" w:rsidR="00860F00" w:rsidRPr="004F2B3E" w:rsidRDefault="00860F00" w:rsidP="00860F00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Ask if there are questions and answer any that were “parked” during the session</w:t>
      </w:r>
    </w:p>
    <w:p w14:paraId="392C1ED2" w14:textId="77777777" w:rsidR="00860F00" w:rsidRPr="00EB43B0" w:rsidRDefault="00860F00" w:rsidP="00860F00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4F2B3E">
        <w:rPr>
          <w:rFonts w:ascii="Segoe UI" w:eastAsia="MS Mincho" w:hAnsi="Segoe UI" w:cs="Segoe UI"/>
          <w:sz w:val="22"/>
          <w:szCs w:val="22"/>
          <w:lang w:eastAsia="ja-JP"/>
        </w:rPr>
        <w:t>Thank participants for coming and ask them to complete the class survey before leaving</w:t>
      </w:r>
    </w:p>
    <w:p w14:paraId="6CA72FA9" w14:textId="77777777" w:rsidR="005D42DE" w:rsidRPr="00EB43B0" w:rsidRDefault="005D42DE" w:rsidP="00860F00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sectPr w:rsidR="005D42DE" w:rsidRPr="00EB43B0" w:rsidSect="004F0DE8">
      <w:footerReference w:type="default" r:id="rId8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B268" w14:textId="77777777" w:rsidR="00D0247C" w:rsidRDefault="00D0247C">
      <w:r>
        <w:separator/>
      </w:r>
    </w:p>
  </w:endnote>
  <w:endnote w:type="continuationSeparator" w:id="0">
    <w:p w14:paraId="1EBA55DA" w14:textId="77777777" w:rsidR="00D0247C" w:rsidRDefault="00D0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emibold">
    <w:altName w:val="Lucida Grande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0B62" w14:textId="7335ED73" w:rsidR="00B1582F" w:rsidRPr="00687E5D" w:rsidRDefault="00110E33" w:rsidP="00F66A0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Segoe UI" w:hAnsi="Segoe UI" w:cs="Segoe UI"/>
        <w:sz w:val="18"/>
        <w:szCs w:val="18"/>
      </w:rPr>
    </w:pPr>
    <w:r>
      <w:rPr>
        <w:rFonts w:ascii="Arial" w:hAnsi="Arial" w:cs="Arial"/>
        <w:sz w:val="18"/>
        <w:szCs w:val="16"/>
      </w:rPr>
      <w:t>Courtesy of Gail Borden Public Library and the Public Library Association</w:t>
    </w:r>
    <w:r w:rsidR="00F66A03" w:rsidRPr="00687E5D">
      <w:rPr>
        <w:rFonts w:ascii="Segoe UI" w:hAnsi="Segoe UI" w:cs="Segoe UI"/>
        <w:sz w:val="18"/>
        <w:szCs w:val="18"/>
      </w:rPr>
      <w:tab/>
    </w:r>
    <w:r w:rsidR="00342037">
      <w:rPr>
        <w:rFonts w:ascii="Segoe UI" w:hAnsi="Segoe UI" w:cs="Segoe UI"/>
        <w:sz w:val="18"/>
        <w:szCs w:val="18"/>
      </w:rPr>
      <w:t>1</w:t>
    </w:r>
    <w:r w:rsidR="00290F3D">
      <w:rPr>
        <w:rFonts w:ascii="Segoe UI" w:hAnsi="Segoe UI" w:cs="Segoe UI"/>
        <w:sz w:val="18"/>
        <w:szCs w:val="18"/>
      </w:rPr>
      <w:t>/</w:t>
    </w:r>
    <w:r w:rsidR="00B11FA5">
      <w:rPr>
        <w:rFonts w:ascii="Segoe UI" w:hAnsi="Segoe UI" w:cs="Segoe UI"/>
        <w:sz w:val="18"/>
        <w:szCs w:val="18"/>
      </w:rPr>
      <w:t>1</w:t>
    </w:r>
    <w:r w:rsidR="00342037">
      <w:rPr>
        <w:rFonts w:ascii="Segoe UI" w:hAnsi="Segoe UI" w:cs="Segoe UI"/>
        <w:sz w:val="18"/>
        <w:szCs w:val="18"/>
      </w:rPr>
      <w:t>7</w:t>
    </w:r>
  </w:p>
  <w:p w14:paraId="18C49435" w14:textId="77777777" w:rsidR="00B1582F" w:rsidRPr="007A3900" w:rsidRDefault="00B1582F" w:rsidP="00997B2C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AA8B" w14:textId="77777777" w:rsidR="00D0247C" w:rsidRDefault="00D0247C">
      <w:r>
        <w:separator/>
      </w:r>
    </w:p>
  </w:footnote>
  <w:footnote w:type="continuationSeparator" w:id="0">
    <w:p w14:paraId="39188308" w14:textId="77777777" w:rsidR="00D0247C" w:rsidRDefault="00D0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60E9A"/>
    <w:multiLevelType w:val="hybridMultilevel"/>
    <w:tmpl w:val="DB8E9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45BBA"/>
    <w:multiLevelType w:val="hybridMultilevel"/>
    <w:tmpl w:val="5426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F65"/>
    <w:multiLevelType w:val="hybridMultilevel"/>
    <w:tmpl w:val="4170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81987"/>
    <w:multiLevelType w:val="hybridMultilevel"/>
    <w:tmpl w:val="02F4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435C"/>
    <w:multiLevelType w:val="hybridMultilevel"/>
    <w:tmpl w:val="E3A83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B756C"/>
    <w:multiLevelType w:val="hybridMultilevel"/>
    <w:tmpl w:val="1988B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60CDC"/>
    <w:multiLevelType w:val="hybridMultilevel"/>
    <w:tmpl w:val="ABF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51310CA"/>
    <w:multiLevelType w:val="hybridMultilevel"/>
    <w:tmpl w:val="76D66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4" w15:restartNumberingAfterBreak="0">
    <w:nsid w:val="29A14CFE"/>
    <w:multiLevelType w:val="hybridMultilevel"/>
    <w:tmpl w:val="C8AA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D30D7E"/>
    <w:multiLevelType w:val="hybridMultilevel"/>
    <w:tmpl w:val="94B46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85A90"/>
    <w:multiLevelType w:val="hybridMultilevel"/>
    <w:tmpl w:val="3518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04FBC"/>
    <w:multiLevelType w:val="hybridMultilevel"/>
    <w:tmpl w:val="31F0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46E19"/>
    <w:multiLevelType w:val="hybridMultilevel"/>
    <w:tmpl w:val="019651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815CE"/>
    <w:multiLevelType w:val="hybridMultilevel"/>
    <w:tmpl w:val="8A0EB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75F5C"/>
    <w:multiLevelType w:val="hybridMultilevel"/>
    <w:tmpl w:val="4F76F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243C05"/>
    <w:multiLevelType w:val="hybridMultilevel"/>
    <w:tmpl w:val="3EAA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92993"/>
    <w:multiLevelType w:val="hybridMultilevel"/>
    <w:tmpl w:val="69BA75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77166E"/>
    <w:multiLevelType w:val="hybridMultilevel"/>
    <w:tmpl w:val="3BB2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B3406E"/>
    <w:multiLevelType w:val="hybridMultilevel"/>
    <w:tmpl w:val="F1667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FD7146"/>
    <w:multiLevelType w:val="hybridMultilevel"/>
    <w:tmpl w:val="96D04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4D1639"/>
    <w:multiLevelType w:val="hybridMultilevel"/>
    <w:tmpl w:val="B96298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27AFD"/>
    <w:multiLevelType w:val="hybridMultilevel"/>
    <w:tmpl w:val="26668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3F6549"/>
    <w:multiLevelType w:val="hybridMultilevel"/>
    <w:tmpl w:val="9A285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20210"/>
    <w:multiLevelType w:val="hybridMultilevel"/>
    <w:tmpl w:val="9FBA0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877B6"/>
    <w:multiLevelType w:val="hybridMultilevel"/>
    <w:tmpl w:val="A224D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3F243E"/>
    <w:multiLevelType w:val="hybridMultilevel"/>
    <w:tmpl w:val="5B2E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71A37"/>
    <w:multiLevelType w:val="hybridMultilevel"/>
    <w:tmpl w:val="E74E1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25FE"/>
    <w:multiLevelType w:val="hybridMultilevel"/>
    <w:tmpl w:val="557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1F18"/>
    <w:multiLevelType w:val="hybridMultilevel"/>
    <w:tmpl w:val="1D5C9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1637D9"/>
    <w:multiLevelType w:val="hybridMultilevel"/>
    <w:tmpl w:val="9AAA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35"/>
  </w:num>
  <w:num w:numId="9">
    <w:abstractNumId w:val="19"/>
  </w:num>
  <w:num w:numId="10">
    <w:abstractNumId w:val="21"/>
  </w:num>
  <w:num w:numId="11">
    <w:abstractNumId w:val="11"/>
  </w:num>
  <w:num w:numId="12">
    <w:abstractNumId w:val="14"/>
  </w:num>
  <w:num w:numId="13">
    <w:abstractNumId w:val="15"/>
  </w:num>
  <w:num w:numId="14">
    <w:abstractNumId w:val="23"/>
  </w:num>
  <w:num w:numId="15">
    <w:abstractNumId w:val="28"/>
  </w:num>
  <w:num w:numId="16">
    <w:abstractNumId w:val="5"/>
  </w:num>
  <w:num w:numId="17">
    <w:abstractNumId w:val="31"/>
  </w:num>
  <w:num w:numId="18">
    <w:abstractNumId w:val="33"/>
  </w:num>
  <w:num w:numId="19">
    <w:abstractNumId w:val="6"/>
  </w:num>
  <w:num w:numId="20">
    <w:abstractNumId w:val="36"/>
  </w:num>
  <w:num w:numId="21">
    <w:abstractNumId w:val="16"/>
  </w:num>
  <w:num w:numId="22">
    <w:abstractNumId w:val="17"/>
  </w:num>
  <w:num w:numId="23">
    <w:abstractNumId w:val="18"/>
  </w:num>
  <w:num w:numId="24">
    <w:abstractNumId w:val="8"/>
  </w:num>
  <w:num w:numId="25">
    <w:abstractNumId w:val="29"/>
  </w:num>
  <w:num w:numId="26">
    <w:abstractNumId w:val="20"/>
  </w:num>
  <w:num w:numId="27">
    <w:abstractNumId w:val="27"/>
  </w:num>
  <w:num w:numId="28">
    <w:abstractNumId w:val="25"/>
  </w:num>
  <w:num w:numId="29">
    <w:abstractNumId w:val="3"/>
  </w:num>
  <w:num w:numId="30">
    <w:abstractNumId w:val="34"/>
  </w:num>
  <w:num w:numId="31">
    <w:abstractNumId w:val="4"/>
  </w:num>
  <w:num w:numId="32">
    <w:abstractNumId w:val="22"/>
  </w:num>
  <w:num w:numId="33">
    <w:abstractNumId w:val="30"/>
  </w:num>
  <w:num w:numId="34">
    <w:abstractNumId w:val="9"/>
  </w:num>
  <w:num w:numId="35">
    <w:abstractNumId w:val="24"/>
  </w:num>
  <w:num w:numId="36">
    <w:abstractNumId w:val="7"/>
  </w:num>
  <w:num w:numId="3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1"/>
    <w:rsid w:val="000015D1"/>
    <w:rsid w:val="00002F81"/>
    <w:rsid w:val="00003F6F"/>
    <w:rsid w:val="000047F3"/>
    <w:rsid w:val="00004C04"/>
    <w:rsid w:val="00006815"/>
    <w:rsid w:val="000148E4"/>
    <w:rsid w:val="00014E56"/>
    <w:rsid w:val="000170E4"/>
    <w:rsid w:val="00017FC3"/>
    <w:rsid w:val="0002171E"/>
    <w:rsid w:val="00022845"/>
    <w:rsid w:val="000266F5"/>
    <w:rsid w:val="000317DD"/>
    <w:rsid w:val="00031E81"/>
    <w:rsid w:val="00035130"/>
    <w:rsid w:val="0003583E"/>
    <w:rsid w:val="00040738"/>
    <w:rsid w:val="00042108"/>
    <w:rsid w:val="00042487"/>
    <w:rsid w:val="0004252E"/>
    <w:rsid w:val="00043249"/>
    <w:rsid w:val="0004472B"/>
    <w:rsid w:val="00046ADD"/>
    <w:rsid w:val="00057126"/>
    <w:rsid w:val="00057513"/>
    <w:rsid w:val="0005773A"/>
    <w:rsid w:val="00063CB9"/>
    <w:rsid w:val="00067066"/>
    <w:rsid w:val="00070E42"/>
    <w:rsid w:val="00072D30"/>
    <w:rsid w:val="00073ED1"/>
    <w:rsid w:val="0007439E"/>
    <w:rsid w:val="00077288"/>
    <w:rsid w:val="00082CDA"/>
    <w:rsid w:val="0008373F"/>
    <w:rsid w:val="000857CD"/>
    <w:rsid w:val="00086A7C"/>
    <w:rsid w:val="00087ED4"/>
    <w:rsid w:val="00094BB9"/>
    <w:rsid w:val="00094C41"/>
    <w:rsid w:val="000957BD"/>
    <w:rsid w:val="00097CB7"/>
    <w:rsid w:val="000A001B"/>
    <w:rsid w:val="000A41E6"/>
    <w:rsid w:val="000B13C5"/>
    <w:rsid w:val="000B3835"/>
    <w:rsid w:val="000B69C1"/>
    <w:rsid w:val="000C324F"/>
    <w:rsid w:val="000E128E"/>
    <w:rsid w:val="000E28CB"/>
    <w:rsid w:val="000E4F31"/>
    <w:rsid w:val="000E7A10"/>
    <w:rsid w:val="000F1538"/>
    <w:rsid w:val="000F2135"/>
    <w:rsid w:val="000F76C8"/>
    <w:rsid w:val="0010027A"/>
    <w:rsid w:val="00100DC4"/>
    <w:rsid w:val="00107662"/>
    <w:rsid w:val="00107826"/>
    <w:rsid w:val="00110575"/>
    <w:rsid w:val="00110E33"/>
    <w:rsid w:val="00111F99"/>
    <w:rsid w:val="00112CDB"/>
    <w:rsid w:val="001213E2"/>
    <w:rsid w:val="00124B6A"/>
    <w:rsid w:val="00125F84"/>
    <w:rsid w:val="001271E6"/>
    <w:rsid w:val="0013110E"/>
    <w:rsid w:val="00132B6C"/>
    <w:rsid w:val="001354E6"/>
    <w:rsid w:val="00145BCF"/>
    <w:rsid w:val="00152700"/>
    <w:rsid w:val="00153869"/>
    <w:rsid w:val="00160258"/>
    <w:rsid w:val="001611CB"/>
    <w:rsid w:val="00165FCE"/>
    <w:rsid w:val="00166039"/>
    <w:rsid w:val="00166EBA"/>
    <w:rsid w:val="00167071"/>
    <w:rsid w:val="00171CBD"/>
    <w:rsid w:val="00174C13"/>
    <w:rsid w:val="00175B20"/>
    <w:rsid w:val="00177392"/>
    <w:rsid w:val="001779CD"/>
    <w:rsid w:val="00180B33"/>
    <w:rsid w:val="00185687"/>
    <w:rsid w:val="001907B6"/>
    <w:rsid w:val="00190FBA"/>
    <w:rsid w:val="001A0250"/>
    <w:rsid w:val="001A2C7D"/>
    <w:rsid w:val="001B6B9A"/>
    <w:rsid w:val="001B756E"/>
    <w:rsid w:val="001C087F"/>
    <w:rsid w:val="001C5805"/>
    <w:rsid w:val="001C7992"/>
    <w:rsid w:val="001D032D"/>
    <w:rsid w:val="001D2F57"/>
    <w:rsid w:val="001D45A8"/>
    <w:rsid w:val="001F0CC2"/>
    <w:rsid w:val="001F4F11"/>
    <w:rsid w:val="001F72CF"/>
    <w:rsid w:val="00200B0E"/>
    <w:rsid w:val="00201AF7"/>
    <w:rsid w:val="002058B2"/>
    <w:rsid w:val="00221EBB"/>
    <w:rsid w:val="00222BD1"/>
    <w:rsid w:val="002245BC"/>
    <w:rsid w:val="00225537"/>
    <w:rsid w:val="002320C2"/>
    <w:rsid w:val="00232F1E"/>
    <w:rsid w:val="0023505A"/>
    <w:rsid w:val="00235D19"/>
    <w:rsid w:val="00242297"/>
    <w:rsid w:val="00244B26"/>
    <w:rsid w:val="002673C2"/>
    <w:rsid w:val="002675C2"/>
    <w:rsid w:val="00267B8C"/>
    <w:rsid w:val="00274E53"/>
    <w:rsid w:val="0028231E"/>
    <w:rsid w:val="00286920"/>
    <w:rsid w:val="00290981"/>
    <w:rsid w:val="00290F3D"/>
    <w:rsid w:val="002955F1"/>
    <w:rsid w:val="002A1C9B"/>
    <w:rsid w:val="002A3781"/>
    <w:rsid w:val="002A6069"/>
    <w:rsid w:val="002B0C56"/>
    <w:rsid w:val="002B64F5"/>
    <w:rsid w:val="002C0C0E"/>
    <w:rsid w:val="002C2903"/>
    <w:rsid w:val="002C495B"/>
    <w:rsid w:val="002C7F61"/>
    <w:rsid w:val="002D0027"/>
    <w:rsid w:val="002D2307"/>
    <w:rsid w:val="002D3385"/>
    <w:rsid w:val="002D5FA0"/>
    <w:rsid w:val="002E35F7"/>
    <w:rsid w:val="002E4889"/>
    <w:rsid w:val="002F1685"/>
    <w:rsid w:val="002F5AF3"/>
    <w:rsid w:val="003022BF"/>
    <w:rsid w:val="00304DA9"/>
    <w:rsid w:val="00306917"/>
    <w:rsid w:val="00306E15"/>
    <w:rsid w:val="00310423"/>
    <w:rsid w:val="0031244E"/>
    <w:rsid w:val="00312586"/>
    <w:rsid w:val="0031791F"/>
    <w:rsid w:val="00333664"/>
    <w:rsid w:val="003356F9"/>
    <w:rsid w:val="00342037"/>
    <w:rsid w:val="00342599"/>
    <w:rsid w:val="003446DB"/>
    <w:rsid w:val="0034552A"/>
    <w:rsid w:val="00352F88"/>
    <w:rsid w:val="0036061E"/>
    <w:rsid w:val="00360735"/>
    <w:rsid w:val="003650C2"/>
    <w:rsid w:val="003673FE"/>
    <w:rsid w:val="00375766"/>
    <w:rsid w:val="0037715D"/>
    <w:rsid w:val="003800AB"/>
    <w:rsid w:val="003808EE"/>
    <w:rsid w:val="00384823"/>
    <w:rsid w:val="00391735"/>
    <w:rsid w:val="003A1D38"/>
    <w:rsid w:val="003A2DED"/>
    <w:rsid w:val="003A5401"/>
    <w:rsid w:val="003A55B9"/>
    <w:rsid w:val="003A70D2"/>
    <w:rsid w:val="003B0DCE"/>
    <w:rsid w:val="003B0E72"/>
    <w:rsid w:val="003B31C2"/>
    <w:rsid w:val="003C0D46"/>
    <w:rsid w:val="003C54FC"/>
    <w:rsid w:val="003C5BFB"/>
    <w:rsid w:val="003D3FB8"/>
    <w:rsid w:val="003D3FE6"/>
    <w:rsid w:val="003D7CB6"/>
    <w:rsid w:val="003E33AB"/>
    <w:rsid w:val="003E4859"/>
    <w:rsid w:val="003F1281"/>
    <w:rsid w:val="003F2905"/>
    <w:rsid w:val="003F32C0"/>
    <w:rsid w:val="003F3B7D"/>
    <w:rsid w:val="003F3FA9"/>
    <w:rsid w:val="00400E5F"/>
    <w:rsid w:val="00401EAE"/>
    <w:rsid w:val="00404F1B"/>
    <w:rsid w:val="0040721F"/>
    <w:rsid w:val="004077CD"/>
    <w:rsid w:val="00407F92"/>
    <w:rsid w:val="00411238"/>
    <w:rsid w:val="00414E7B"/>
    <w:rsid w:val="00420AE8"/>
    <w:rsid w:val="004301F3"/>
    <w:rsid w:val="00430E5C"/>
    <w:rsid w:val="00431892"/>
    <w:rsid w:val="00435001"/>
    <w:rsid w:val="00437A26"/>
    <w:rsid w:val="00440B60"/>
    <w:rsid w:val="00441F63"/>
    <w:rsid w:val="0044401D"/>
    <w:rsid w:val="00446571"/>
    <w:rsid w:val="00454F67"/>
    <w:rsid w:val="0045658B"/>
    <w:rsid w:val="00464409"/>
    <w:rsid w:val="0046708B"/>
    <w:rsid w:val="00470E22"/>
    <w:rsid w:val="004766BA"/>
    <w:rsid w:val="00480D7A"/>
    <w:rsid w:val="00491B3C"/>
    <w:rsid w:val="004925BF"/>
    <w:rsid w:val="00493BC1"/>
    <w:rsid w:val="004A05FA"/>
    <w:rsid w:val="004A2922"/>
    <w:rsid w:val="004A6719"/>
    <w:rsid w:val="004B0C7A"/>
    <w:rsid w:val="004C36AD"/>
    <w:rsid w:val="004D1205"/>
    <w:rsid w:val="004D2A12"/>
    <w:rsid w:val="004E4628"/>
    <w:rsid w:val="004E6111"/>
    <w:rsid w:val="004F0DE8"/>
    <w:rsid w:val="004F2B3E"/>
    <w:rsid w:val="004F530E"/>
    <w:rsid w:val="004F7746"/>
    <w:rsid w:val="00500B7E"/>
    <w:rsid w:val="00502954"/>
    <w:rsid w:val="00504368"/>
    <w:rsid w:val="00506651"/>
    <w:rsid w:val="005111E1"/>
    <w:rsid w:val="0051299B"/>
    <w:rsid w:val="005135A4"/>
    <w:rsid w:val="00517215"/>
    <w:rsid w:val="005208BF"/>
    <w:rsid w:val="00521F39"/>
    <w:rsid w:val="005224D3"/>
    <w:rsid w:val="0052684F"/>
    <w:rsid w:val="00532208"/>
    <w:rsid w:val="005367C9"/>
    <w:rsid w:val="005476DE"/>
    <w:rsid w:val="0054777F"/>
    <w:rsid w:val="00557562"/>
    <w:rsid w:val="00561595"/>
    <w:rsid w:val="005675E9"/>
    <w:rsid w:val="00572C1A"/>
    <w:rsid w:val="005742FE"/>
    <w:rsid w:val="00577A1B"/>
    <w:rsid w:val="00584402"/>
    <w:rsid w:val="00590707"/>
    <w:rsid w:val="005954AD"/>
    <w:rsid w:val="00595783"/>
    <w:rsid w:val="00595953"/>
    <w:rsid w:val="00595D0A"/>
    <w:rsid w:val="00595FAB"/>
    <w:rsid w:val="00596921"/>
    <w:rsid w:val="005A1DD9"/>
    <w:rsid w:val="005A34C6"/>
    <w:rsid w:val="005A4E75"/>
    <w:rsid w:val="005A57A2"/>
    <w:rsid w:val="005C7F8F"/>
    <w:rsid w:val="005D3A84"/>
    <w:rsid w:val="005D42DE"/>
    <w:rsid w:val="005D4EE4"/>
    <w:rsid w:val="005E468B"/>
    <w:rsid w:val="005F498C"/>
    <w:rsid w:val="00603EC1"/>
    <w:rsid w:val="00615928"/>
    <w:rsid w:val="0061761B"/>
    <w:rsid w:val="006202FB"/>
    <w:rsid w:val="006260E3"/>
    <w:rsid w:val="0062661B"/>
    <w:rsid w:val="00626819"/>
    <w:rsid w:val="006307CA"/>
    <w:rsid w:val="00640C39"/>
    <w:rsid w:val="00642AC5"/>
    <w:rsid w:val="0065426C"/>
    <w:rsid w:val="00656190"/>
    <w:rsid w:val="00657C85"/>
    <w:rsid w:val="00670858"/>
    <w:rsid w:val="00672359"/>
    <w:rsid w:val="00673222"/>
    <w:rsid w:val="0067703C"/>
    <w:rsid w:val="00680EDA"/>
    <w:rsid w:val="00684513"/>
    <w:rsid w:val="00684DA4"/>
    <w:rsid w:val="00685D3A"/>
    <w:rsid w:val="00687E5D"/>
    <w:rsid w:val="00697F8B"/>
    <w:rsid w:val="006A5E31"/>
    <w:rsid w:val="006B4BB7"/>
    <w:rsid w:val="006C7583"/>
    <w:rsid w:val="006D0313"/>
    <w:rsid w:val="006D2C33"/>
    <w:rsid w:val="006D5D0B"/>
    <w:rsid w:val="006D7241"/>
    <w:rsid w:val="006D7750"/>
    <w:rsid w:val="006E2DA8"/>
    <w:rsid w:val="006E4494"/>
    <w:rsid w:val="006E575D"/>
    <w:rsid w:val="006E5DA9"/>
    <w:rsid w:val="0070568C"/>
    <w:rsid w:val="00716D79"/>
    <w:rsid w:val="00716E9F"/>
    <w:rsid w:val="00717FB4"/>
    <w:rsid w:val="00720D33"/>
    <w:rsid w:val="00721A06"/>
    <w:rsid w:val="00721B46"/>
    <w:rsid w:val="007249EE"/>
    <w:rsid w:val="00730CC1"/>
    <w:rsid w:val="00730D6C"/>
    <w:rsid w:val="00731111"/>
    <w:rsid w:val="007314EC"/>
    <w:rsid w:val="007331D8"/>
    <w:rsid w:val="00735978"/>
    <w:rsid w:val="00736E7A"/>
    <w:rsid w:val="0074164C"/>
    <w:rsid w:val="007438B4"/>
    <w:rsid w:val="00746196"/>
    <w:rsid w:val="00752532"/>
    <w:rsid w:val="0075509E"/>
    <w:rsid w:val="00755528"/>
    <w:rsid w:val="00755D72"/>
    <w:rsid w:val="00763A94"/>
    <w:rsid w:val="007810E7"/>
    <w:rsid w:val="00782E1C"/>
    <w:rsid w:val="007849E1"/>
    <w:rsid w:val="00784A27"/>
    <w:rsid w:val="0078587C"/>
    <w:rsid w:val="007912C5"/>
    <w:rsid w:val="00791B78"/>
    <w:rsid w:val="0079736F"/>
    <w:rsid w:val="007A01A8"/>
    <w:rsid w:val="007A30D1"/>
    <w:rsid w:val="007A3900"/>
    <w:rsid w:val="007B4354"/>
    <w:rsid w:val="007B4967"/>
    <w:rsid w:val="007B7B80"/>
    <w:rsid w:val="007B7D1A"/>
    <w:rsid w:val="007C6D6A"/>
    <w:rsid w:val="007C73A3"/>
    <w:rsid w:val="007D20F7"/>
    <w:rsid w:val="007E0D15"/>
    <w:rsid w:val="0080279D"/>
    <w:rsid w:val="00820B70"/>
    <w:rsid w:val="00820EE7"/>
    <w:rsid w:val="0082165B"/>
    <w:rsid w:val="008225CA"/>
    <w:rsid w:val="0082408F"/>
    <w:rsid w:val="0082479C"/>
    <w:rsid w:val="00832C3A"/>
    <w:rsid w:val="00834265"/>
    <w:rsid w:val="00834F7D"/>
    <w:rsid w:val="008355E2"/>
    <w:rsid w:val="00836849"/>
    <w:rsid w:val="00837D23"/>
    <w:rsid w:val="0084165C"/>
    <w:rsid w:val="0084696B"/>
    <w:rsid w:val="00856823"/>
    <w:rsid w:val="00857C80"/>
    <w:rsid w:val="00860F00"/>
    <w:rsid w:val="00862F45"/>
    <w:rsid w:val="008641D0"/>
    <w:rsid w:val="00873339"/>
    <w:rsid w:val="008743C4"/>
    <w:rsid w:val="00890606"/>
    <w:rsid w:val="0089061C"/>
    <w:rsid w:val="008A32F6"/>
    <w:rsid w:val="008A3ABD"/>
    <w:rsid w:val="008B028E"/>
    <w:rsid w:val="008C030F"/>
    <w:rsid w:val="008C29DE"/>
    <w:rsid w:val="008C5BE3"/>
    <w:rsid w:val="008C5DA6"/>
    <w:rsid w:val="008C74BA"/>
    <w:rsid w:val="008C7C2E"/>
    <w:rsid w:val="008D002A"/>
    <w:rsid w:val="008D42C5"/>
    <w:rsid w:val="008D488D"/>
    <w:rsid w:val="008D4AE3"/>
    <w:rsid w:val="008E6267"/>
    <w:rsid w:val="00902440"/>
    <w:rsid w:val="00907CB1"/>
    <w:rsid w:val="00926ECD"/>
    <w:rsid w:val="009407CD"/>
    <w:rsid w:val="00942566"/>
    <w:rsid w:val="009435AD"/>
    <w:rsid w:val="00946E70"/>
    <w:rsid w:val="009533DA"/>
    <w:rsid w:val="00954786"/>
    <w:rsid w:val="00955C9F"/>
    <w:rsid w:val="00960AF3"/>
    <w:rsid w:val="009613A9"/>
    <w:rsid w:val="0096238E"/>
    <w:rsid w:val="00964F2F"/>
    <w:rsid w:val="00967945"/>
    <w:rsid w:val="0097281E"/>
    <w:rsid w:val="009779B7"/>
    <w:rsid w:val="00983176"/>
    <w:rsid w:val="00983417"/>
    <w:rsid w:val="00983F8A"/>
    <w:rsid w:val="009871C3"/>
    <w:rsid w:val="00990CBC"/>
    <w:rsid w:val="00994BB6"/>
    <w:rsid w:val="00996713"/>
    <w:rsid w:val="00997B2C"/>
    <w:rsid w:val="009A2452"/>
    <w:rsid w:val="009A6BDD"/>
    <w:rsid w:val="009A765F"/>
    <w:rsid w:val="009B12D4"/>
    <w:rsid w:val="009B6987"/>
    <w:rsid w:val="009B7ED8"/>
    <w:rsid w:val="009C0729"/>
    <w:rsid w:val="009C1329"/>
    <w:rsid w:val="009C2042"/>
    <w:rsid w:val="009C37B0"/>
    <w:rsid w:val="009C5392"/>
    <w:rsid w:val="009C5FAC"/>
    <w:rsid w:val="009D05D0"/>
    <w:rsid w:val="009D1401"/>
    <w:rsid w:val="009D2D7C"/>
    <w:rsid w:val="009D45DF"/>
    <w:rsid w:val="009E6A3F"/>
    <w:rsid w:val="009F4A5B"/>
    <w:rsid w:val="00A00C4A"/>
    <w:rsid w:val="00A03981"/>
    <w:rsid w:val="00A060B7"/>
    <w:rsid w:val="00A11683"/>
    <w:rsid w:val="00A143F3"/>
    <w:rsid w:val="00A149B4"/>
    <w:rsid w:val="00A207DE"/>
    <w:rsid w:val="00A2367C"/>
    <w:rsid w:val="00A32247"/>
    <w:rsid w:val="00A35317"/>
    <w:rsid w:val="00A37AD8"/>
    <w:rsid w:val="00A40B77"/>
    <w:rsid w:val="00A4356D"/>
    <w:rsid w:val="00A457C3"/>
    <w:rsid w:val="00A4754B"/>
    <w:rsid w:val="00A507BE"/>
    <w:rsid w:val="00A537F4"/>
    <w:rsid w:val="00A5694A"/>
    <w:rsid w:val="00A6326C"/>
    <w:rsid w:val="00A6403E"/>
    <w:rsid w:val="00A67C8D"/>
    <w:rsid w:val="00A71D8C"/>
    <w:rsid w:val="00A80C9D"/>
    <w:rsid w:val="00A81A1A"/>
    <w:rsid w:val="00A86E65"/>
    <w:rsid w:val="00A87037"/>
    <w:rsid w:val="00A87573"/>
    <w:rsid w:val="00A8786D"/>
    <w:rsid w:val="00A963E2"/>
    <w:rsid w:val="00A97E24"/>
    <w:rsid w:val="00AA0C53"/>
    <w:rsid w:val="00AA229E"/>
    <w:rsid w:val="00AA2EFB"/>
    <w:rsid w:val="00AB1322"/>
    <w:rsid w:val="00AB4A50"/>
    <w:rsid w:val="00AB79E7"/>
    <w:rsid w:val="00AB7DE3"/>
    <w:rsid w:val="00AC4CCC"/>
    <w:rsid w:val="00AC5E35"/>
    <w:rsid w:val="00AC629C"/>
    <w:rsid w:val="00AD1712"/>
    <w:rsid w:val="00AD71FC"/>
    <w:rsid w:val="00AE0284"/>
    <w:rsid w:val="00AE085D"/>
    <w:rsid w:val="00AE25FB"/>
    <w:rsid w:val="00AE5976"/>
    <w:rsid w:val="00AE77E0"/>
    <w:rsid w:val="00B11FA5"/>
    <w:rsid w:val="00B14169"/>
    <w:rsid w:val="00B14A95"/>
    <w:rsid w:val="00B1582F"/>
    <w:rsid w:val="00B16297"/>
    <w:rsid w:val="00B20E22"/>
    <w:rsid w:val="00B27BEE"/>
    <w:rsid w:val="00B334EB"/>
    <w:rsid w:val="00B41412"/>
    <w:rsid w:val="00B46568"/>
    <w:rsid w:val="00B50B80"/>
    <w:rsid w:val="00B52985"/>
    <w:rsid w:val="00B570E7"/>
    <w:rsid w:val="00B660DC"/>
    <w:rsid w:val="00B73D12"/>
    <w:rsid w:val="00B74C6F"/>
    <w:rsid w:val="00B75BCA"/>
    <w:rsid w:val="00B852CD"/>
    <w:rsid w:val="00B87A73"/>
    <w:rsid w:val="00B909AB"/>
    <w:rsid w:val="00B92349"/>
    <w:rsid w:val="00B92C7F"/>
    <w:rsid w:val="00B96565"/>
    <w:rsid w:val="00B96B7D"/>
    <w:rsid w:val="00B97F5C"/>
    <w:rsid w:val="00BA639B"/>
    <w:rsid w:val="00BB269B"/>
    <w:rsid w:val="00BB36BC"/>
    <w:rsid w:val="00BC02A7"/>
    <w:rsid w:val="00BD6E05"/>
    <w:rsid w:val="00BE03E2"/>
    <w:rsid w:val="00BE3333"/>
    <w:rsid w:val="00BE3660"/>
    <w:rsid w:val="00BE78CA"/>
    <w:rsid w:val="00BF0B5A"/>
    <w:rsid w:val="00BF15F6"/>
    <w:rsid w:val="00BF6372"/>
    <w:rsid w:val="00C03425"/>
    <w:rsid w:val="00C044E3"/>
    <w:rsid w:val="00C06628"/>
    <w:rsid w:val="00C111EF"/>
    <w:rsid w:val="00C11F92"/>
    <w:rsid w:val="00C12F93"/>
    <w:rsid w:val="00C13D6B"/>
    <w:rsid w:val="00C15D4D"/>
    <w:rsid w:val="00C2065D"/>
    <w:rsid w:val="00C2535D"/>
    <w:rsid w:val="00C25484"/>
    <w:rsid w:val="00C25A6E"/>
    <w:rsid w:val="00C30502"/>
    <w:rsid w:val="00C40AC5"/>
    <w:rsid w:val="00C41085"/>
    <w:rsid w:val="00C422F6"/>
    <w:rsid w:val="00C54899"/>
    <w:rsid w:val="00C567FA"/>
    <w:rsid w:val="00C61142"/>
    <w:rsid w:val="00C672BC"/>
    <w:rsid w:val="00C70F65"/>
    <w:rsid w:val="00C757B4"/>
    <w:rsid w:val="00C768C0"/>
    <w:rsid w:val="00C805B5"/>
    <w:rsid w:val="00C814EC"/>
    <w:rsid w:val="00C829A8"/>
    <w:rsid w:val="00C864DE"/>
    <w:rsid w:val="00C910BE"/>
    <w:rsid w:val="00C92C28"/>
    <w:rsid w:val="00C93836"/>
    <w:rsid w:val="00CA16A4"/>
    <w:rsid w:val="00CA4EBF"/>
    <w:rsid w:val="00CA6856"/>
    <w:rsid w:val="00CA6EC8"/>
    <w:rsid w:val="00CA7DAB"/>
    <w:rsid w:val="00CD19CA"/>
    <w:rsid w:val="00CD5FFC"/>
    <w:rsid w:val="00CE7876"/>
    <w:rsid w:val="00D0222F"/>
    <w:rsid w:val="00D0247C"/>
    <w:rsid w:val="00D02855"/>
    <w:rsid w:val="00D030ED"/>
    <w:rsid w:val="00D069AB"/>
    <w:rsid w:val="00D069D2"/>
    <w:rsid w:val="00D075E8"/>
    <w:rsid w:val="00D07F7B"/>
    <w:rsid w:val="00D1060E"/>
    <w:rsid w:val="00D13039"/>
    <w:rsid w:val="00D15481"/>
    <w:rsid w:val="00D33BE1"/>
    <w:rsid w:val="00D33DC9"/>
    <w:rsid w:val="00D3478E"/>
    <w:rsid w:val="00D37A02"/>
    <w:rsid w:val="00D40C10"/>
    <w:rsid w:val="00D5061A"/>
    <w:rsid w:val="00D51C31"/>
    <w:rsid w:val="00D56EE0"/>
    <w:rsid w:val="00D65CBC"/>
    <w:rsid w:val="00D661EC"/>
    <w:rsid w:val="00D758B0"/>
    <w:rsid w:val="00D77E4D"/>
    <w:rsid w:val="00D86E8E"/>
    <w:rsid w:val="00D873B4"/>
    <w:rsid w:val="00D93DF7"/>
    <w:rsid w:val="00D95A4B"/>
    <w:rsid w:val="00DB35B1"/>
    <w:rsid w:val="00DB36F3"/>
    <w:rsid w:val="00DB3B88"/>
    <w:rsid w:val="00DC09E6"/>
    <w:rsid w:val="00DC4877"/>
    <w:rsid w:val="00DC4D02"/>
    <w:rsid w:val="00DC7272"/>
    <w:rsid w:val="00DD4B08"/>
    <w:rsid w:val="00DD5148"/>
    <w:rsid w:val="00DD5C06"/>
    <w:rsid w:val="00DE2316"/>
    <w:rsid w:val="00DF3E5B"/>
    <w:rsid w:val="00E004C0"/>
    <w:rsid w:val="00E06FAE"/>
    <w:rsid w:val="00E10B91"/>
    <w:rsid w:val="00E1178D"/>
    <w:rsid w:val="00E202C4"/>
    <w:rsid w:val="00E206C1"/>
    <w:rsid w:val="00E23CD9"/>
    <w:rsid w:val="00E26548"/>
    <w:rsid w:val="00E27277"/>
    <w:rsid w:val="00E300E3"/>
    <w:rsid w:val="00E337D2"/>
    <w:rsid w:val="00E34A74"/>
    <w:rsid w:val="00E37602"/>
    <w:rsid w:val="00E37B79"/>
    <w:rsid w:val="00E44E85"/>
    <w:rsid w:val="00E46127"/>
    <w:rsid w:val="00E556E9"/>
    <w:rsid w:val="00E559A9"/>
    <w:rsid w:val="00E56EA4"/>
    <w:rsid w:val="00E576E2"/>
    <w:rsid w:val="00E641D8"/>
    <w:rsid w:val="00E70631"/>
    <w:rsid w:val="00E75638"/>
    <w:rsid w:val="00E837D9"/>
    <w:rsid w:val="00E83A4A"/>
    <w:rsid w:val="00E91366"/>
    <w:rsid w:val="00E96B31"/>
    <w:rsid w:val="00EA3207"/>
    <w:rsid w:val="00EB04FC"/>
    <w:rsid w:val="00EB43B0"/>
    <w:rsid w:val="00EB4F32"/>
    <w:rsid w:val="00EC081A"/>
    <w:rsid w:val="00EC1A36"/>
    <w:rsid w:val="00EC3827"/>
    <w:rsid w:val="00EC500B"/>
    <w:rsid w:val="00EC6143"/>
    <w:rsid w:val="00ED132D"/>
    <w:rsid w:val="00ED38CE"/>
    <w:rsid w:val="00ED64CB"/>
    <w:rsid w:val="00EE0B5E"/>
    <w:rsid w:val="00EE12AA"/>
    <w:rsid w:val="00EE3CD9"/>
    <w:rsid w:val="00EE449B"/>
    <w:rsid w:val="00EE7932"/>
    <w:rsid w:val="00EF5005"/>
    <w:rsid w:val="00EF5E4A"/>
    <w:rsid w:val="00F030A0"/>
    <w:rsid w:val="00F037EB"/>
    <w:rsid w:val="00F06A8E"/>
    <w:rsid w:val="00F06EA2"/>
    <w:rsid w:val="00F07629"/>
    <w:rsid w:val="00F20C86"/>
    <w:rsid w:val="00F26D42"/>
    <w:rsid w:val="00F2707E"/>
    <w:rsid w:val="00F306B7"/>
    <w:rsid w:val="00F30A39"/>
    <w:rsid w:val="00F35593"/>
    <w:rsid w:val="00F40E65"/>
    <w:rsid w:val="00F41A93"/>
    <w:rsid w:val="00F45BBE"/>
    <w:rsid w:val="00F4678B"/>
    <w:rsid w:val="00F473F6"/>
    <w:rsid w:val="00F51CBD"/>
    <w:rsid w:val="00F52D79"/>
    <w:rsid w:val="00F545DF"/>
    <w:rsid w:val="00F55414"/>
    <w:rsid w:val="00F57C10"/>
    <w:rsid w:val="00F61AFE"/>
    <w:rsid w:val="00F6398A"/>
    <w:rsid w:val="00F63BA0"/>
    <w:rsid w:val="00F66A03"/>
    <w:rsid w:val="00F6733D"/>
    <w:rsid w:val="00F67605"/>
    <w:rsid w:val="00F71BD8"/>
    <w:rsid w:val="00F74FA1"/>
    <w:rsid w:val="00F8414F"/>
    <w:rsid w:val="00F8456D"/>
    <w:rsid w:val="00F864D5"/>
    <w:rsid w:val="00F90E2D"/>
    <w:rsid w:val="00F911C6"/>
    <w:rsid w:val="00F9322D"/>
    <w:rsid w:val="00F97775"/>
    <w:rsid w:val="00FA08B3"/>
    <w:rsid w:val="00FA290F"/>
    <w:rsid w:val="00FB2A90"/>
    <w:rsid w:val="00FB4FCD"/>
    <w:rsid w:val="00FD04B8"/>
    <w:rsid w:val="00FD645A"/>
    <w:rsid w:val="00FD678C"/>
    <w:rsid w:val="00FD6B7A"/>
    <w:rsid w:val="00FE51A0"/>
    <w:rsid w:val="00FE7AE2"/>
    <w:rsid w:val="00FF3303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F13EE2"/>
  <w15:chartTrackingRefBased/>
  <w15:docId w15:val="{EDE44A60-0DF8-4B1E-9FFF-881CF56D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92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8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  <w:style w:type="character" w:customStyle="1" w:styleId="varf">
    <w:name w:val="varf"/>
    <w:rsid w:val="005954AD"/>
  </w:style>
  <w:style w:type="character" w:customStyle="1" w:styleId="hwc">
    <w:name w:val="hwc"/>
    <w:rsid w:val="005954AD"/>
  </w:style>
  <w:style w:type="character" w:customStyle="1" w:styleId="reference-bold">
    <w:name w:val="reference-bold"/>
    <w:rsid w:val="0059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8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0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Requirements Document Template</vt:lpstr>
    </vt:vector>
  </TitlesOfParts>
  <Company>Gail Borden Public Library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Requirements Document Template</dc:title>
  <dc:subject/>
  <dc:creator>Dawn</dc:creator>
  <cp:keywords/>
  <cp:lastModifiedBy>Nellie Barrett</cp:lastModifiedBy>
  <cp:revision>2</cp:revision>
  <cp:lastPrinted>2015-09-28T15:24:00Z</cp:lastPrinted>
  <dcterms:created xsi:type="dcterms:W3CDTF">2017-11-07T20:57:00Z</dcterms:created>
  <dcterms:modified xsi:type="dcterms:W3CDTF">2017-11-07T20:57:00Z</dcterms:modified>
</cp:coreProperties>
</file>